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0066" w14:textId="77777777" w:rsidR="00B525F4" w:rsidRDefault="00463062">
      <w:pPr>
        <w:spacing w:line="276" w:lineRule="auto"/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PETUNJUK TEKNIS HIBAH PENELITIAN TINGKAT DOSEN</w:t>
      </w:r>
    </w:p>
    <w:p w14:paraId="07B41243" w14:textId="77777777" w:rsidR="00B525F4" w:rsidRDefault="00B525F4">
      <w:pPr>
        <w:spacing w:line="276" w:lineRule="auto"/>
        <w:jc w:val="center"/>
        <w:rPr>
          <w:rFonts w:ascii="Arial Narrow" w:hAnsi="Arial Narrow"/>
          <w:b/>
          <w:bCs/>
          <w:sz w:val="24"/>
        </w:rPr>
      </w:pPr>
    </w:p>
    <w:p w14:paraId="222D5993" w14:textId="77777777" w:rsidR="00B525F4" w:rsidRDefault="0046306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Penelitian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Dosen</w:t>
      </w:r>
      <w:proofErr w:type="spellEnd"/>
      <w:r>
        <w:rPr>
          <w:rFonts w:ascii="Arial Narrow" w:hAnsi="Arial Narrow"/>
        </w:rPr>
        <w:t xml:space="preserve"> Program </w:t>
      </w:r>
      <w:proofErr w:type="spellStart"/>
      <w:r>
        <w:rPr>
          <w:rFonts w:ascii="Arial Narrow" w:hAnsi="Arial Narrow"/>
        </w:rPr>
        <w:t>Studi</w:t>
      </w:r>
      <w:proofErr w:type="spellEnd"/>
      <w:r>
        <w:rPr>
          <w:rFonts w:ascii="Arial Narrow" w:hAnsi="Arial Narrow"/>
        </w:rPr>
        <w:t xml:space="preserve"> Pendidikan </w:t>
      </w:r>
      <w:proofErr w:type="spellStart"/>
      <w:r>
        <w:rPr>
          <w:rFonts w:ascii="Arial Narrow" w:hAnsi="Arial Narrow"/>
        </w:rPr>
        <w:t>Dokter</w:t>
      </w:r>
      <w:proofErr w:type="spellEnd"/>
      <w:r>
        <w:rPr>
          <w:rFonts w:ascii="Arial Narrow" w:hAnsi="Arial Narrow"/>
        </w:rPr>
        <w:t xml:space="preserve"> (PSPD) </w:t>
      </w:r>
      <w:proofErr w:type="spellStart"/>
      <w:r>
        <w:rPr>
          <w:rFonts w:ascii="Arial Narrow" w:hAnsi="Arial Narrow"/>
        </w:rPr>
        <w:t>tahun</w:t>
      </w:r>
      <w:proofErr w:type="spellEnd"/>
      <w:r>
        <w:rPr>
          <w:rFonts w:ascii="Arial Narrow" w:hAnsi="Arial Narrow"/>
        </w:rPr>
        <w:t xml:space="preserve"> 2021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penelitian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dosen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tetap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lingkup</w:t>
      </w:r>
      <w:proofErr w:type="spellEnd"/>
      <w:r>
        <w:rPr>
          <w:rFonts w:ascii="Arial Narrow" w:hAnsi="Arial Narrow"/>
        </w:rPr>
        <w:t xml:space="preserve">  PSPD</w:t>
      </w:r>
      <w:proofErr w:type="gramEnd"/>
      <w:r>
        <w:rPr>
          <w:rFonts w:ascii="Arial Narrow" w:hAnsi="Arial Narrow"/>
        </w:rPr>
        <w:t xml:space="preserve"> FKIK UINAM,, </w:t>
      </w:r>
      <w:proofErr w:type="spellStart"/>
      <w:r>
        <w:rPr>
          <w:rFonts w:ascii="Arial Narrow" w:hAnsi="Arial Narrow"/>
        </w:rPr>
        <w:t>perorangan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atau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tim</w:t>
      </w:r>
      <w:proofErr w:type="spellEnd"/>
      <w:r>
        <w:rPr>
          <w:rFonts w:ascii="Arial Narrow" w:hAnsi="Arial Narrow"/>
        </w:rPr>
        <w:t xml:space="preserve">, dan </w:t>
      </w:r>
      <w:proofErr w:type="spellStart"/>
      <w:r>
        <w:rPr>
          <w:rFonts w:ascii="Arial Narrow" w:hAnsi="Arial Narrow"/>
        </w:rPr>
        <w:t>dapat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melibatkan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mahasiswa</w:t>
      </w:r>
      <w:proofErr w:type="spellEnd"/>
      <w:r>
        <w:rPr>
          <w:rFonts w:ascii="Arial Narrow" w:hAnsi="Arial Narrow"/>
        </w:rPr>
        <w:t xml:space="preserve">  </w:t>
      </w:r>
    </w:p>
    <w:p w14:paraId="40D22FF3" w14:textId="77777777" w:rsidR="00B525F4" w:rsidRDefault="0046306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Hibah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penelitian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dosen</w:t>
      </w:r>
      <w:proofErr w:type="spellEnd"/>
      <w:r>
        <w:rPr>
          <w:rFonts w:ascii="Arial Narrow" w:hAnsi="Arial Narrow"/>
        </w:rPr>
        <w:t xml:space="preserve"> PSPD </w:t>
      </w:r>
      <w:proofErr w:type="spellStart"/>
      <w:r>
        <w:rPr>
          <w:rFonts w:ascii="Arial Narrow" w:hAnsi="Arial Narrow"/>
        </w:rPr>
        <w:t>tahun</w:t>
      </w:r>
      <w:proofErr w:type="spellEnd"/>
      <w:r>
        <w:rPr>
          <w:rFonts w:ascii="Arial Narrow" w:hAnsi="Arial Narrow"/>
        </w:rPr>
        <w:t xml:space="preserve"> 2021 </w:t>
      </w:r>
      <w:proofErr w:type="spellStart"/>
      <w:r>
        <w:rPr>
          <w:rFonts w:ascii="Arial Narrow" w:hAnsi="Arial Narrow"/>
        </w:rPr>
        <w:t>mengalokasikan</w:t>
      </w:r>
      <w:proofErr w:type="spellEnd"/>
      <w:r>
        <w:rPr>
          <w:rFonts w:ascii="Arial Narrow" w:hAnsi="Arial Narrow"/>
        </w:rPr>
        <w:t xml:space="preserve"> dana </w:t>
      </w:r>
      <w:proofErr w:type="spellStart"/>
      <w:r>
        <w:rPr>
          <w:rFonts w:ascii="Arial Narrow" w:hAnsi="Arial Narrow"/>
        </w:rPr>
        <w:t>sebesar</w:t>
      </w:r>
      <w:proofErr w:type="spellEnd"/>
      <w:r>
        <w:rPr>
          <w:rFonts w:ascii="Arial Narrow" w:hAnsi="Arial Narrow"/>
        </w:rPr>
        <w:t xml:space="preserve"> RP. 15.000.000 (lima </w:t>
      </w:r>
      <w:proofErr w:type="spellStart"/>
      <w:r>
        <w:rPr>
          <w:rFonts w:ascii="Arial Narrow" w:hAnsi="Arial Narrow"/>
        </w:rPr>
        <w:t>belas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juta</w:t>
      </w:r>
      <w:proofErr w:type="spellEnd"/>
      <w:r>
        <w:rPr>
          <w:rFonts w:ascii="Arial Narrow" w:hAnsi="Arial Narrow"/>
        </w:rPr>
        <w:t xml:space="preserve"> rupiah) per</w:t>
      </w:r>
      <w:r>
        <w:rPr>
          <w:rFonts w:ascii="Arial Narrow" w:hAnsi="Arial Narrow"/>
          <w:lang w:val="id-ID"/>
        </w:rPr>
        <w:t xml:space="preserve"> </w:t>
      </w:r>
      <w:proofErr w:type="spellStart"/>
      <w:r>
        <w:rPr>
          <w:rFonts w:ascii="Arial Narrow" w:hAnsi="Arial Narrow"/>
        </w:rPr>
        <w:t>judul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penelitian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bagi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dinyatakan</w:t>
      </w:r>
      <w:proofErr w:type="spellEnd"/>
      <w:r>
        <w:rPr>
          <w:rFonts w:ascii="Arial Narrow" w:hAnsi="Arial Narrow"/>
        </w:rPr>
        <w:t xml:space="preserve"> lulus </w:t>
      </w:r>
      <w:proofErr w:type="spellStart"/>
      <w:r>
        <w:rPr>
          <w:rFonts w:ascii="Arial Narrow" w:hAnsi="Arial Narrow"/>
        </w:rPr>
        <w:t>seleksi</w:t>
      </w:r>
      <w:proofErr w:type="spellEnd"/>
      <w:r>
        <w:rPr>
          <w:rFonts w:ascii="Arial Narrow" w:hAnsi="Arial Narrow"/>
          <w:lang w:val="id-ID"/>
        </w:rPr>
        <w:t xml:space="preserve">, dengan proporsi </w:t>
      </w:r>
      <w:proofErr w:type="spellStart"/>
      <w:r>
        <w:rPr>
          <w:rFonts w:ascii="Arial Narrow" w:hAnsi="Arial Narrow"/>
        </w:rPr>
        <w:t>pembiayaan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60</w:t>
      </w:r>
      <w:proofErr w:type="gramStart"/>
      <w:r>
        <w:rPr>
          <w:rFonts w:ascii="Arial Narrow" w:hAnsi="Arial Narrow"/>
          <w:lang w:val="id-ID"/>
        </w:rPr>
        <w:t xml:space="preserve">% 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belanja</w:t>
      </w:r>
      <w:proofErr w:type="spellEnd"/>
      <w:proofErr w:type="gram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operasional dan 40% belanja perjalanan</w:t>
      </w:r>
    </w:p>
    <w:p w14:paraId="5A86450F" w14:textId="77777777" w:rsidR="00B525F4" w:rsidRDefault="0046306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penelitian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diajukan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disesuaikan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tema</w:t>
      </w:r>
      <w:proofErr w:type="spellEnd"/>
      <w:r>
        <w:rPr>
          <w:rFonts w:ascii="Arial Narrow" w:hAnsi="Arial Narrow"/>
        </w:rPr>
        <w:t xml:space="preserve"> roadmap </w:t>
      </w:r>
      <w:proofErr w:type="spellStart"/>
      <w:r>
        <w:rPr>
          <w:rFonts w:ascii="Arial Narrow" w:hAnsi="Arial Narrow"/>
        </w:rPr>
        <w:t>penelitian</w:t>
      </w:r>
      <w:proofErr w:type="spellEnd"/>
      <w:r>
        <w:rPr>
          <w:rFonts w:ascii="Arial Narrow" w:hAnsi="Arial Narrow"/>
        </w:rPr>
        <w:t xml:space="preserve"> PSPD dan FKIK   </w:t>
      </w:r>
      <w:proofErr w:type="spellStart"/>
      <w:r>
        <w:rPr>
          <w:rFonts w:ascii="Arial Narrow" w:hAnsi="Arial Narrow"/>
        </w:rPr>
        <w:t>yaitu</w:t>
      </w:r>
      <w:proofErr w:type="spellEnd"/>
      <w:r>
        <w:rPr>
          <w:rFonts w:ascii="Arial Narrow" w:hAnsi="Arial Narrow"/>
        </w:rPr>
        <w:t xml:space="preserve"> Kesehatan </w:t>
      </w:r>
      <w:proofErr w:type="spellStart"/>
      <w:r>
        <w:rPr>
          <w:rFonts w:ascii="Arial Narrow" w:hAnsi="Arial Narrow"/>
        </w:rPr>
        <w:t>ibu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atau</w:t>
      </w:r>
      <w:proofErr w:type="spellEnd"/>
      <w:r>
        <w:rPr>
          <w:rFonts w:ascii="Arial Narrow" w:hAnsi="Arial Narrow"/>
        </w:rPr>
        <w:t xml:space="preserve"> Anak</w:t>
      </w:r>
    </w:p>
    <w:p w14:paraId="6C142ABC" w14:textId="77777777" w:rsidR="00B525F4" w:rsidRDefault="0046306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Aturan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Penulisan</w:t>
      </w:r>
      <w:proofErr w:type="spellEnd"/>
      <w:r>
        <w:rPr>
          <w:rFonts w:ascii="Arial Narrow" w:hAnsi="Arial Narrow"/>
        </w:rPr>
        <w:t xml:space="preserve"> Proposal </w:t>
      </w:r>
      <w:proofErr w:type="spellStart"/>
      <w:r>
        <w:rPr>
          <w:rFonts w:ascii="Arial Narrow" w:hAnsi="Arial Narrow"/>
        </w:rPr>
        <w:t>antara</w:t>
      </w:r>
      <w:proofErr w:type="spellEnd"/>
      <w:r>
        <w:rPr>
          <w:rFonts w:ascii="Arial Narrow" w:hAnsi="Arial Narrow"/>
        </w:rPr>
        <w:t xml:space="preserve"> lain:</w:t>
      </w:r>
    </w:p>
    <w:p w14:paraId="5CB869C7" w14:textId="77777777" w:rsidR="00B525F4" w:rsidRDefault="0046306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Susunan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Naskah</w:t>
      </w:r>
      <w:proofErr w:type="spellEnd"/>
      <w:r>
        <w:rPr>
          <w:rFonts w:ascii="Arial Narrow" w:hAnsi="Arial Narrow"/>
        </w:rPr>
        <w:t>:</w:t>
      </w:r>
    </w:p>
    <w:p w14:paraId="29BEDE52" w14:textId="77777777" w:rsidR="00B525F4" w:rsidRDefault="0046306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Sampul</w:t>
      </w:r>
      <w:proofErr w:type="spellEnd"/>
      <w:r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berisi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judul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nama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peneliti</w:t>
      </w:r>
      <w:proofErr w:type="spellEnd"/>
      <w:r>
        <w:rPr>
          <w:rFonts w:ascii="Arial Narrow" w:hAnsi="Arial Narrow"/>
        </w:rPr>
        <w:t xml:space="preserve">, dan logo UIN </w:t>
      </w:r>
      <w:proofErr w:type="spellStart"/>
      <w:r>
        <w:rPr>
          <w:rFonts w:ascii="Arial Narrow" w:hAnsi="Arial Narrow"/>
        </w:rPr>
        <w:t>Alauddin</w:t>
      </w:r>
      <w:proofErr w:type="spellEnd"/>
      <w:r>
        <w:rPr>
          <w:rFonts w:ascii="Arial Narrow" w:hAnsi="Arial Narrow"/>
        </w:rPr>
        <w:t xml:space="preserve"> Makassar</w:t>
      </w:r>
    </w:p>
    <w:p w14:paraId="1A63C044" w14:textId="77777777" w:rsidR="00B525F4" w:rsidRDefault="0046306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Rangkuman</w:t>
      </w:r>
      <w:proofErr w:type="spellEnd"/>
      <w:r>
        <w:rPr>
          <w:rFonts w:ascii="Arial Narrow" w:hAnsi="Arial Narrow"/>
        </w:rPr>
        <w:t xml:space="preserve"> proposal (1 </w:t>
      </w:r>
      <w:proofErr w:type="spellStart"/>
      <w:r>
        <w:rPr>
          <w:rFonts w:ascii="Arial Narrow" w:hAnsi="Arial Narrow"/>
        </w:rPr>
        <w:t>lembar</w:t>
      </w:r>
      <w:proofErr w:type="spellEnd"/>
      <w:r>
        <w:rPr>
          <w:rFonts w:ascii="Arial Narrow" w:hAnsi="Arial Narrow"/>
        </w:rPr>
        <w:t xml:space="preserve">) </w:t>
      </w:r>
    </w:p>
    <w:p w14:paraId="7FD3A753" w14:textId="77777777" w:rsidR="00B525F4" w:rsidRDefault="0046306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Latar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Belakang</w:t>
      </w:r>
      <w:proofErr w:type="spellEnd"/>
      <w:r>
        <w:rPr>
          <w:rFonts w:ascii="Arial Narrow" w:hAnsi="Arial Narrow"/>
        </w:rPr>
        <w:t xml:space="preserve"> (1 </w:t>
      </w:r>
      <w:proofErr w:type="spellStart"/>
      <w:proofErr w:type="gramStart"/>
      <w:r>
        <w:rPr>
          <w:rFonts w:ascii="Arial Narrow" w:hAnsi="Arial Narrow"/>
        </w:rPr>
        <w:t>lembar</w:t>
      </w:r>
      <w:proofErr w:type="spellEnd"/>
      <w:r>
        <w:rPr>
          <w:rFonts w:ascii="Arial Narrow" w:hAnsi="Arial Narrow"/>
        </w:rPr>
        <w:t xml:space="preserve"> )</w:t>
      </w:r>
      <w:proofErr w:type="gramEnd"/>
      <w:r>
        <w:rPr>
          <w:rFonts w:ascii="Arial Narrow" w:hAnsi="Arial Narrow"/>
        </w:rPr>
        <w:t xml:space="preserve"> </w:t>
      </w:r>
    </w:p>
    <w:p w14:paraId="75C704F3" w14:textId="77777777" w:rsidR="00B525F4" w:rsidRDefault="0046306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Tinjauan</w:t>
      </w:r>
      <w:proofErr w:type="spellEnd"/>
      <w:r>
        <w:rPr>
          <w:rFonts w:ascii="Arial Narrow" w:hAnsi="Arial Narrow"/>
        </w:rPr>
        <w:t xml:space="preserve"> Pustaka &amp; </w:t>
      </w:r>
      <w:proofErr w:type="spellStart"/>
      <w:r>
        <w:rPr>
          <w:rFonts w:ascii="Arial Narrow" w:hAnsi="Arial Narrow"/>
        </w:rPr>
        <w:t>kerangka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konsep</w:t>
      </w:r>
      <w:proofErr w:type="spellEnd"/>
      <w:r>
        <w:rPr>
          <w:rFonts w:ascii="Arial Narrow" w:hAnsi="Arial Narrow"/>
        </w:rPr>
        <w:t xml:space="preserve"> (2 </w:t>
      </w:r>
      <w:proofErr w:type="spellStart"/>
      <w:r>
        <w:rPr>
          <w:rFonts w:ascii="Arial Narrow" w:hAnsi="Arial Narrow"/>
        </w:rPr>
        <w:t>lembar</w:t>
      </w:r>
      <w:proofErr w:type="spellEnd"/>
      <w:r>
        <w:rPr>
          <w:rFonts w:ascii="Arial Narrow" w:hAnsi="Arial Narrow"/>
        </w:rPr>
        <w:t>)</w:t>
      </w:r>
    </w:p>
    <w:p w14:paraId="6F15CA65" w14:textId="77777777" w:rsidR="00B525F4" w:rsidRDefault="0046306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Metode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Penelitian</w:t>
      </w:r>
      <w:proofErr w:type="spellEnd"/>
      <w:r>
        <w:rPr>
          <w:rFonts w:ascii="Arial Narrow" w:hAnsi="Arial Narrow"/>
        </w:rPr>
        <w:t xml:space="preserve"> (1 </w:t>
      </w:r>
      <w:proofErr w:type="spellStart"/>
      <w:r>
        <w:rPr>
          <w:rFonts w:ascii="Arial Narrow" w:hAnsi="Arial Narrow"/>
        </w:rPr>
        <w:t>lembar</w:t>
      </w:r>
      <w:proofErr w:type="spellEnd"/>
      <w:r>
        <w:rPr>
          <w:rFonts w:ascii="Arial Narrow" w:hAnsi="Arial Narrow"/>
        </w:rPr>
        <w:t>)</w:t>
      </w:r>
    </w:p>
    <w:p w14:paraId="32028917" w14:textId="77777777" w:rsidR="00B525F4" w:rsidRDefault="0046306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Referensi</w:t>
      </w:r>
      <w:proofErr w:type="spellEnd"/>
    </w:p>
    <w:p w14:paraId="26520FB3" w14:textId="77777777" w:rsidR="00B525F4" w:rsidRDefault="0046306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Jadwal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penelitian</w:t>
      </w:r>
      <w:proofErr w:type="spellEnd"/>
    </w:p>
    <w:p w14:paraId="3530FF6C" w14:textId="77777777" w:rsidR="00B525F4" w:rsidRDefault="0046306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Rancangan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anggaran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belanja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penelitian</w:t>
      </w:r>
      <w:proofErr w:type="spellEnd"/>
    </w:p>
    <w:p w14:paraId="33C3B152" w14:textId="77777777" w:rsidR="00B525F4" w:rsidRDefault="0046306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Naskah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disusun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menggunakan</w:t>
      </w:r>
      <w:proofErr w:type="spellEnd"/>
      <w:r>
        <w:rPr>
          <w:rFonts w:ascii="Arial Narrow" w:hAnsi="Arial Narrow"/>
        </w:rPr>
        <w:t xml:space="preserve"> Bahasa Indonesia, </w:t>
      </w:r>
      <w:proofErr w:type="spellStart"/>
      <w:r>
        <w:rPr>
          <w:rFonts w:ascii="Arial Narrow" w:hAnsi="Arial Narrow"/>
        </w:rPr>
        <w:t>menggunakan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kertas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ukuran</w:t>
      </w:r>
      <w:proofErr w:type="spellEnd"/>
      <w:r>
        <w:rPr>
          <w:rFonts w:ascii="Arial Narrow" w:hAnsi="Arial Narrow"/>
        </w:rPr>
        <w:t xml:space="preserve"> A4,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garis </w:t>
      </w:r>
      <w:proofErr w:type="spellStart"/>
      <w:r>
        <w:rPr>
          <w:rFonts w:ascii="Arial Narrow" w:hAnsi="Arial Narrow"/>
        </w:rPr>
        <w:t>tepi</w:t>
      </w:r>
      <w:proofErr w:type="spellEnd"/>
      <w:r>
        <w:rPr>
          <w:rFonts w:ascii="Arial Narrow" w:hAnsi="Arial Narrow"/>
        </w:rPr>
        <w:t xml:space="preserve"> minimum 3 cm, </w:t>
      </w:r>
      <w:proofErr w:type="spellStart"/>
      <w:r>
        <w:rPr>
          <w:rFonts w:ascii="Arial Narrow" w:hAnsi="Arial Narrow"/>
        </w:rPr>
        <w:t>jenis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huruf</w:t>
      </w:r>
      <w:proofErr w:type="spellEnd"/>
      <w:r>
        <w:rPr>
          <w:rFonts w:ascii="Arial Narrow" w:hAnsi="Arial Narrow"/>
        </w:rPr>
        <w:t xml:space="preserve"> times new roman 12, </w:t>
      </w:r>
      <w:proofErr w:type="spellStart"/>
      <w:r>
        <w:rPr>
          <w:rFonts w:ascii="Arial Narrow" w:hAnsi="Arial Narrow"/>
        </w:rPr>
        <w:t>spasi</w:t>
      </w:r>
      <w:proofErr w:type="spellEnd"/>
      <w:r>
        <w:rPr>
          <w:rFonts w:ascii="Arial Narrow" w:hAnsi="Arial Narrow"/>
        </w:rPr>
        <w:t xml:space="preserve"> 1,5.</w:t>
      </w:r>
    </w:p>
    <w:p w14:paraId="75765D85" w14:textId="77777777" w:rsidR="00B525F4" w:rsidRDefault="0046306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Maksimal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jumlah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halaman</w:t>
      </w:r>
      <w:proofErr w:type="spellEnd"/>
      <w:r>
        <w:rPr>
          <w:rFonts w:ascii="Arial Narrow" w:hAnsi="Arial Narrow"/>
        </w:rPr>
        <w:t xml:space="preserve"> proposal 5 </w:t>
      </w:r>
      <w:proofErr w:type="spellStart"/>
      <w:r>
        <w:rPr>
          <w:rFonts w:ascii="Arial Narrow" w:hAnsi="Arial Narrow"/>
        </w:rPr>
        <w:t>halaman</w:t>
      </w:r>
      <w:proofErr w:type="spellEnd"/>
    </w:p>
    <w:p w14:paraId="58EEA323" w14:textId="77777777" w:rsidR="00B525F4" w:rsidRDefault="0046306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Soft copy dikirim ke email</w:t>
      </w:r>
      <w:r>
        <w:rPr>
          <w:rFonts w:ascii="Arial Narrow" w:hAnsi="Arial Narrow"/>
        </w:rPr>
        <w:t xml:space="preserve"> (kedokteran@uin-alauddin.ac.id)</w:t>
      </w:r>
    </w:p>
    <w:p w14:paraId="55F55E3D" w14:textId="77777777" w:rsidR="00B525F4" w:rsidRDefault="0046306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Hard copy, sebanyak 3 rangkap tanpa identitas dan 1 rangkap dengan identit</w:t>
      </w:r>
      <w:r>
        <w:rPr>
          <w:rFonts w:ascii="Arial Narrow" w:hAnsi="Arial Narrow"/>
        </w:rPr>
        <w:t>a</w:t>
      </w:r>
      <w:r>
        <w:rPr>
          <w:rFonts w:ascii="Arial Narrow" w:hAnsi="Arial Narrow"/>
          <w:lang w:val="id-ID"/>
        </w:rPr>
        <w:t>s ke panitia (bagian akademik)</w:t>
      </w:r>
    </w:p>
    <w:p w14:paraId="412D32E9" w14:textId="77777777" w:rsidR="00B525F4" w:rsidRDefault="0046306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 xml:space="preserve">Naskah dikirim </w:t>
      </w:r>
      <w:r>
        <w:rPr>
          <w:rFonts w:ascii="Arial Narrow" w:hAnsi="Arial Narrow"/>
        </w:rPr>
        <w:t xml:space="preserve">dan </w:t>
      </w:r>
      <w:proofErr w:type="spellStart"/>
      <w:r>
        <w:rPr>
          <w:rFonts w:ascii="Arial Narrow" w:hAnsi="Arial Narrow"/>
        </w:rPr>
        <w:t>diterima</w:t>
      </w:r>
      <w:proofErr w:type="spellEnd"/>
      <w:r>
        <w:rPr>
          <w:rFonts w:ascii="Arial Narrow" w:hAnsi="Arial Narrow"/>
        </w:rPr>
        <w:t xml:space="preserve"> oleh </w:t>
      </w:r>
      <w:proofErr w:type="spellStart"/>
      <w:r>
        <w:rPr>
          <w:rFonts w:ascii="Arial Narrow" w:hAnsi="Arial Narrow"/>
        </w:rPr>
        <w:t>panitia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paling lambat tanggal 2</w:t>
      </w:r>
      <w:r>
        <w:rPr>
          <w:rFonts w:ascii="Arial Narrow" w:hAnsi="Arial Narrow"/>
        </w:rPr>
        <w:t>4</w:t>
      </w:r>
      <w:r>
        <w:rPr>
          <w:rFonts w:ascii="Arial Narrow" w:hAnsi="Arial Narrow"/>
          <w:lang w:val="id-ID"/>
        </w:rPr>
        <w:t xml:space="preserve"> </w:t>
      </w:r>
      <w:proofErr w:type="spellStart"/>
      <w:r>
        <w:rPr>
          <w:rFonts w:ascii="Arial Narrow" w:hAnsi="Arial Narrow"/>
        </w:rPr>
        <w:t>Juli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202</w:t>
      </w:r>
      <w:r>
        <w:rPr>
          <w:rFonts w:ascii="Arial Narrow" w:hAnsi="Arial Narrow"/>
        </w:rPr>
        <w:t>1</w:t>
      </w:r>
    </w:p>
    <w:p w14:paraId="7E06EBEF" w14:textId="2B489195" w:rsidR="00B525F4" w:rsidRDefault="0046306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Hasil </w:t>
      </w:r>
      <w:proofErr w:type="spellStart"/>
      <w:r>
        <w:rPr>
          <w:rFonts w:ascii="Arial Narrow" w:hAnsi="Arial Narrow"/>
        </w:rPr>
        <w:t>seleksi</w:t>
      </w:r>
      <w:proofErr w:type="spellEnd"/>
      <w:r>
        <w:rPr>
          <w:rFonts w:ascii="Arial Narrow" w:hAnsi="Arial Narrow"/>
        </w:rPr>
        <w:t xml:space="preserve"> proposal </w:t>
      </w:r>
      <w:proofErr w:type="spellStart"/>
      <w:r>
        <w:rPr>
          <w:rFonts w:ascii="Arial Narrow" w:hAnsi="Arial Narrow"/>
        </w:rPr>
        <w:t>penelitian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diumumkan</w:t>
      </w:r>
      <w:proofErr w:type="spellEnd"/>
      <w:r>
        <w:rPr>
          <w:rFonts w:ascii="Arial Narrow" w:hAnsi="Arial Narrow"/>
        </w:rPr>
        <w:t xml:space="preserve"> pada 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29 </w:t>
      </w:r>
      <w:proofErr w:type="spellStart"/>
      <w:r>
        <w:rPr>
          <w:rFonts w:ascii="Arial Narrow" w:hAnsi="Arial Narrow"/>
        </w:rPr>
        <w:t>Juli</w:t>
      </w:r>
      <w:proofErr w:type="spellEnd"/>
      <w:r>
        <w:rPr>
          <w:rFonts w:ascii="Arial Narrow" w:hAnsi="Arial Narrow"/>
        </w:rPr>
        <w:t xml:space="preserve"> 2021, </w:t>
      </w:r>
      <w:proofErr w:type="spellStart"/>
      <w:r>
        <w:rPr>
          <w:rFonts w:ascii="Arial Narrow" w:hAnsi="Arial Narrow"/>
        </w:rPr>
        <w:t>melalui</w:t>
      </w:r>
      <w:proofErr w:type="spellEnd"/>
      <w:r>
        <w:rPr>
          <w:rFonts w:ascii="Arial Narrow" w:hAnsi="Arial Narrow"/>
        </w:rPr>
        <w:t xml:space="preserve"> web </w:t>
      </w:r>
      <w:proofErr w:type="spellStart"/>
      <w:r w:rsidR="004168E2">
        <w:rPr>
          <w:rFonts w:ascii="Arial Narrow" w:hAnsi="Arial Narrow"/>
        </w:rPr>
        <w:t>pspd</w:t>
      </w:r>
      <w:proofErr w:type="spellEnd"/>
      <w:r>
        <w:rPr>
          <w:rFonts w:ascii="Arial Narrow" w:hAnsi="Arial Narrow"/>
        </w:rPr>
        <w:t xml:space="preserve"> (www…)</w:t>
      </w:r>
    </w:p>
    <w:p w14:paraId="6A96211D" w14:textId="77777777" w:rsidR="00B525F4" w:rsidRDefault="0046306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Naskah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laporan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penelitian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diserahkan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palaing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lambat</w:t>
      </w:r>
      <w:proofErr w:type="spellEnd"/>
      <w:r>
        <w:rPr>
          <w:rFonts w:ascii="Arial Narrow" w:hAnsi="Arial Narrow"/>
        </w:rPr>
        <w:t xml:space="preserve"> pada 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15 </w:t>
      </w:r>
      <w:proofErr w:type="spellStart"/>
      <w:r>
        <w:rPr>
          <w:rFonts w:ascii="Arial Narrow" w:hAnsi="Arial Narrow"/>
        </w:rPr>
        <w:t>Oktober</w:t>
      </w:r>
      <w:proofErr w:type="spellEnd"/>
      <w:r>
        <w:rPr>
          <w:rFonts w:ascii="Arial Narrow" w:hAnsi="Arial Narrow"/>
        </w:rPr>
        <w:t xml:space="preserve"> 2021 </w:t>
      </w:r>
    </w:p>
    <w:p w14:paraId="1C8147F4" w14:textId="77777777" w:rsidR="00B525F4" w:rsidRDefault="0046306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Presentasi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hasil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penelitian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dilaksanakan</w:t>
      </w:r>
      <w:proofErr w:type="spellEnd"/>
      <w:r>
        <w:rPr>
          <w:rFonts w:ascii="Arial Narrow" w:hAnsi="Arial Narrow"/>
        </w:rPr>
        <w:t xml:space="preserve"> pada 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18 </w:t>
      </w:r>
      <w:proofErr w:type="spellStart"/>
      <w:r>
        <w:rPr>
          <w:rFonts w:ascii="Arial Narrow" w:hAnsi="Arial Narrow"/>
        </w:rPr>
        <w:t>Oktober</w:t>
      </w:r>
      <w:proofErr w:type="spellEnd"/>
      <w:r>
        <w:rPr>
          <w:rFonts w:ascii="Arial Narrow" w:hAnsi="Arial Narrow"/>
        </w:rPr>
        <w:t xml:space="preserve"> 2021 </w:t>
      </w:r>
    </w:p>
    <w:p w14:paraId="26B21D21" w14:textId="77777777" w:rsidR="00B525F4" w:rsidRDefault="00B525F4">
      <w:pPr>
        <w:spacing w:line="240" w:lineRule="auto"/>
        <w:ind w:left="5760"/>
        <w:jc w:val="both"/>
        <w:rPr>
          <w:rFonts w:ascii="Arial Narrow" w:hAnsi="Arial Narrow"/>
          <w:lang w:val="id-ID"/>
        </w:rPr>
      </w:pPr>
    </w:p>
    <w:p w14:paraId="1A144B64" w14:textId="77777777" w:rsidR="00B525F4" w:rsidRDefault="00463062">
      <w:pPr>
        <w:spacing w:line="240" w:lineRule="auto"/>
        <w:ind w:left="5760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 xml:space="preserve">Makassar,  </w:t>
      </w:r>
      <w:r>
        <w:rPr>
          <w:rFonts w:ascii="Arial Narrow" w:hAnsi="Arial Narrow"/>
        </w:rPr>
        <w:t xml:space="preserve">9 </w:t>
      </w:r>
      <w:proofErr w:type="spellStart"/>
      <w:r>
        <w:rPr>
          <w:rFonts w:ascii="Arial Narrow" w:hAnsi="Arial Narrow"/>
        </w:rPr>
        <w:t>Juli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>202</w:t>
      </w:r>
      <w:r>
        <w:rPr>
          <w:rFonts w:ascii="Arial Narrow" w:hAnsi="Arial Narrow"/>
        </w:rPr>
        <w:t>1</w:t>
      </w:r>
    </w:p>
    <w:p w14:paraId="179CEAFC" w14:textId="77777777" w:rsidR="00B525F4" w:rsidRDefault="00463062">
      <w:pPr>
        <w:spacing w:line="240" w:lineRule="auto"/>
        <w:ind w:firstLineChars="350" w:firstLine="770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Mengetahui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Ketua</w:t>
      </w:r>
      <w:proofErr w:type="spellEnd"/>
      <w:r>
        <w:rPr>
          <w:rFonts w:ascii="Arial Narrow" w:hAnsi="Arial Narrow"/>
        </w:rPr>
        <w:t xml:space="preserve"> Unit </w:t>
      </w:r>
      <w:proofErr w:type="spellStart"/>
      <w:r>
        <w:rPr>
          <w:rFonts w:ascii="Arial Narrow" w:hAnsi="Arial Narrow"/>
        </w:rPr>
        <w:t>Penelitian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Pengabdian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proofErr w:type="spellStart"/>
      <w:r>
        <w:rPr>
          <w:rFonts w:ascii="Arial Narrow" w:hAnsi="Arial Narrow"/>
        </w:rPr>
        <w:t>Ketua</w:t>
      </w:r>
      <w:proofErr w:type="spellEnd"/>
      <w:r>
        <w:rPr>
          <w:rFonts w:ascii="Arial Narrow" w:hAnsi="Arial Narrow"/>
        </w:rPr>
        <w:t xml:space="preserve"> Prodi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Masyarakat</w:t>
      </w:r>
    </w:p>
    <w:p w14:paraId="79EF8D1A" w14:textId="77777777" w:rsidR="00B525F4" w:rsidRDefault="00B525F4">
      <w:pPr>
        <w:spacing w:line="360" w:lineRule="auto"/>
        <w:ind w:left="5760"/>
        <w:jc w:val="both"/>
        <w:rPr>
          <w:rFonts w:ascii="Arial Narrow" w:hAnsi="Arial Narrow"/>
          <w:lang w:val="id-ID"/>
        </w:rPr>
      </w:pPr>
    </w:p>
    <w:p w14:paraId="76050A30" w14:textId="77777777" w:rsidR="00B525F4" w:rsidRDefault="00463062" w:rsidP="00DA2C0E">
      <w:pPr>
        <w:spacing w:after="0" w:line="240" w:lineRule="auto"/>
        <w:ind w:firstLineChars="350" w:firstLine="77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Rini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Fitriani</w:t>
      </w:r>
      <w:proofErr w:type="spellEnd"/>
      <w:r>
        <w:rPr>
          <w:rFonts w:ascii="Arial Narrow" w:hAnsi="Arial Narrow"/>
        </w:rPr>
        <w:t xml:space="preserve">, </w:t>
      </w:r>
      <w:proofErr w:type="spellStart"/>
      <w:proofErr w:type="gramStart"/>
      <w:r>
        <w:rPr>
          <w:rFonts w:ascii="Arial Narrow" w:hAnsi="Arial Narrow"/>
        </w:rPr>
        <w:t>M.Kes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Dr.dr</w:t>
      </w:r>
      <w:proofErr w:type="gramEnd"/>
      <w:r>
        <w:rPr>
          <w:rFonts w:ascii="Arial Narrow" w:hAnsi="Arial Narrow"/>
        </w:rPr>
        <w:t>.Rosdianah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M.Kes</w:t>
      </w:r>
      <w:proofErr w:type="spellEnd"/>
    </w:p>
    <w:p w14:paraId="3A64DB6F" w14:textId="03E8C13C" w:rsidR="00B525F4" w:rsidRDefault="00463062" w:rsidP="00DA2C0E">
      <w:pPr>
        <w:spacing w:after="0" w:line="240" w:lineRule="auto"/>
        <w:ind w:firstLineChars="350" w:firstLine="770"/>
        <w:jc w:val="both"/>
        <w:rPr>
          <w:rFonts w:ascii="Arial Narrow" w:hAnsi="Arial Narrow"/>
        </w:rPr>
      </w:pPr>
      <w:r>
        <w:rPr>
          <w:rFonts w:ascii="Arial Narrow" w:hAnsi="Arial Narrow"/>
        </w:rPr>
        <w:t>NIP.1980080</w:t>
      </w:r>
      <w:r w:rsidR="004168E2">
        <w:rPr>
          <w:rFonts w:ascii="Arial Narrow" w:hAnsi="Arial Narrow"/>
        </w:rPr>
        <w:t>82008012021</w:t>
      </w:r>
      <w:r>
        <w:rPr>
          <w:rFonts w:ascii="Arial Narrow" w:hAnsi="Arial Narrow"/>
        </w:rPr>
        <w:t xml:space="preserve">                                                         NIP. 197106082000122002</w:t>
      </w:r>
    </w:p>
    <w:p w14:paraId="4A42FEE0" w14:textId="77777777" w:rsidR="00B525F4" w:rsidRDefault="00B525F4">
      <w:pPr>
        <w:spacing w:line="240" w:lineRule="auto"/>
        <w:ind w:left="5760"/>
        <w:jc w:val="both"/>
        <w:rPr>
          <w:rFonts w:ascii="Arial Narrow" w:hAnsi="Arial Narrow"/>
          <w:lang w:val="id-ID"/>
        </w:rPr>
      </w:pPr>
    </w:p>
    <w:p w14:paraId="0738B125" w14:textId="6A443433" w:rsidR="00B525F4" w:rsidRDefault="00B525F4">
      <w:pPr>
        <w:spacing w:line="360" w:lineRule="auto"/>
        <w:ind w:left="5760"/>
        <w:jc w:val="both"/>
        <w:rPr>
          <w:rFonts w:ascii="Arial Narrow" w:hAnsi="Arial Narrow"/>
          <w:lang w:val="id-ID"/>
        </w:rPr>
      </w:pPr>
    </w:p>
    <w:p w14:paraId="559366DC" w14:textId="77777777" w:rsidR="00DA2C0E" w:rsidRDefault="00DA2C0E">
      <w:pPr>
        <w:spacing w:line="360" w:lineRule="auto"/>
        <w:ind w:left="5760"/>
        <w:jc w:val="both"/>
        <w:rPr>
          <w:rFonts w:ascii="Arial Narrow" w:hAnsi="Arial Narrow"/>
          <w:lang w:val="id-ID"/>
        </w:rPr>
      </w:pPr>
    </w:p>
    <w:p w14:paraId="24F07CC9" w14:textId="77777777" w:rsidR="00B525F4" w:rsidRDefault="00463062" w:rsidP="00DA2C0E">
      <w:pPr>
        <w:pStyle w:val="ListParagraph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Alur </w:t>
      </w:r>
      <w:proofErr w:type="spellStart"/>
      <w:r>
        <w:rPr>
          <w:rFonts w:ascii="Arial Narrow" w:hAnsi="Arial Narrow"/>
        </w:rPr>
        <w:t>pengajuan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pelaksanaan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penelitian</w:t>
      </w:r>
      <w:proofErr w:type="spellEnd"/>
    </w:p>
    <w:p w14:paraId="38EFE22B" w14:textId="77777777" w:rsidR="00B525F4" w:rsidRDefault="00B525F4">
      <w:pPr>
        <w:pStyle w:val="ListParagraph"/>
        <w:spacing w:line="360" w:lineRule="auto"/>
        <w:jc w:val="both"/>
        <w:rPr>
          <w:rFonts w:ascii="Arial Narrow" w:hAnsi="Arial Narrow"/>
        </w:rPr>
      </w:pPr>
    </w:p>
    <w:p w14:paraId="65C45978" w14:textId="77777777" w:rsidR="00B525F4" w:rsidRDefault="0046306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id-ID" w:eastAsia="id-ID"/>
        </w:rPr>
        <w:drawing>
          <wp:inline distT="0" distB="0" distL="0" distR="0" wp14:anchorId="7600D0B0" wp14:editId="1852EA4C">
            <wp:extent cx="6172200" cy="3571875"/>
            <wp:effectExtent l="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8A9463B" w14:textId="77777777" w:rsidR="00B525F4" w:rsidRDefault="00B525F4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525F4" w14:paraId="07ED9258" w14:textId="77777777">
        <w:tc>
          <w:tcPr>
            <w:tcW w:w="4675" w:type="dxa"/>
          </w:tcPr>
          <w:p w14:paraId="50F82604" w14:textId="77777777" w:rsidR="00B525F4" w:rsidRDefault="00463062">
            <w:pPr>
              <w:tabs>
                <w:tab w:val="left" w:pos="7499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spellStart"/>
            <w:r>
              <w:rPr>
                <w:rFonts w:ascii="Arial Narrow" w:hAnsi="Arial Narrow"/>
              </w:rPr>
              <w:t>Mengetahui</w:t>
            </w:r>
            <w:proofErr w:type="spellEnd"/>
            <w:r>
              <w:rPr>
                <w:rFonts w:ascii="Arial Narrow" w:hAnsi="Arial Narrow"/>
              </w:rPr>
              <w:t xml:space="preserve">,                                                                            </w:t>
            </w:r>
          </w:p>
          <w:p w14:paraId="5AD74676" w14:textId="77777777" w:rsidR="00B525F4" w:rsidRDefault="00463062">
            <w:pPr>
              <w:tabs>
                <w:tab w:val="left" w:pos="7499"/>
              </w:tabs>
              <w:spacing w:after="0" w:line="240" w:lineRule="auto"/>
              <w:ind w:firstLineChars="100" w:firstLine="2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Ketua</w:t>
            </w:r>
            <w:proofErr w:type="spellEnd"/>
            <w:r>
              <w:rPr>
                <w:rFonts w:ascii="Arial Narrow" w:hAnsi="Arial Narrow"/>
              </w:rPr>
              <w:t xml:space="preserve"> Prodi</w:t>
            </w:r>
          </w:p>
          <w:p w14:paraId="0FB702FF" w14:textId="77777777" w:rsidR="00B525F4" w:rsidRDefault="00B525F4">
            <w:pPr>
              <w:tabs>
                <w:tab w:val="left" w:pos="749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7AFABA37" w14:textId="77777777" w:rsidR="00B525F4" w:rsidRDefault="00B525F4">
            <w:pPr>
              <w:tabs>
                <w:tab w:val="left" w:pos="749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7FC6B80D" w14:textId="77777777" w:rsidR="00B525F4" w:rsidRDefault="00B525F4">
            <w:pPr>
              <w:tabs>
                <w:tab w:val="left" w:pos="749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058FD678" w14:textId="77777777" w:rsidR="00B525F4" w:rsidRDefault="00B525F4">
            <w:pPr>
              <w:tabs>
                <w:tab w:val="left" w:pos="749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7A2363ED" w14:textId="77777777" w:rsidR="00B525F4" w:rsidRDefault="00B525F4">
            <w:pPr>
              <w:tabs>
                <w:tab w:val="left" w:pos="749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3ABD6CFD" w14:textId="77777777" w:rsidR="00B525F4" w:rsidRDefault="00463062">
            <w:pPr>
              <w:tabs>
                <w:tab w:val="left" w:pos="7499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Rini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Fitriani</w:t>
            </w:r>
            <w:proofErr w:type="spellEnd"/>
            <w:r>
              <w:rPr>
                <w:rFonts w:ascii="Arial Narrow" w:hAnsi="Arial Narrow"/>
              </w:rPr>
              <w:t xml:space="preserve"> M. Kes</w:t>
            </w:r>
          </w:p>
          <w:p w14:paraId="100B0359" w14:textId="6C9A8271" w:rsidR="00B525F4" w:rsidRDefault="00463062">
            <w:pPr>
              <w:tabs>
                <w:tab w:val="left" w:pos="7499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NIP.</w:t>
            </w:r>
            <w:r w:rsidR="004168E2">
              <w:rPr>
                <w:rFonts w:ascii="Arial Narrow" w:hAnsi="Arial Narrow"/>
              </w:rPr>
              <w:t xml:space="preserve"> 198008082008012021  </w:t>
            </w:r>
          </w:p>
        </w:tc>
        <w:tc>
          <w:tcPr>
            <w:tcW w:w="4675" w:type="dxa"/>
          </w:tcPr>
          <w:p w14:paraId="118C3438" w14:textId="77777777" w:rsidR="00B525F4" w:rsidRDefault="00463062">
            <w:pPr>
              <w:tabs>
                <w:tab w:val="left" w:pos="7499"/>
              </w:tabs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Makassar,</w:t>
            </w:r>
          </w:p>
          <w:p w14:paraId="4ABBF560" w14:textId="77777777" w:rsidR="00B525F4" w:rsidRDefault="00463062">
            <w:pPr>
              <w:tabs>
                <w:tab w:val="left" w:pos="7499"/>
              </w:tabs>
              <w:spacing w:after="0"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Ketua</w:t>
            </w:r>
            <w:proofErr w:type="spellEnd"/>
            <w:r>
              <w:rPr>
                <w:rFonts w:ascii="Arial Narrow" w:hAnsi="Arial Narrow"/>
              </w:rPr>
              <w:t xml:space="preserve"> Unit </w:t>
            </w:r>
            <w:proofErr w:type="spellStart"/>
            <w:r>
              <w:rPr>
                <w:rFonts w:ascii="Arial Narrow" w:hAnsi="Arial Narrow"/>
              </w:rPr>
              <w:t>Penelitian</w:t>
            </w:r>
            <w:proofErr w:type="spellEnd"/>
            <w:r>
              <w:rPr>
                <w:rFonts w:ascii="Arial Narrow" w:hAnsi="Arial Narrow"/>
              </w:rPr>
              <w:t xml:space="preserve"> dan </w:t>
            </w:r>
            <w:proofErr w:type="spellStart"/>
            <w:r>
              <w:rPr>
                <w:rFonts w:ascii="Arial Narrow" w:hAnsi="Arial Narrow"/>
              </w:rPr>
              <w:t>Pengabdian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kepada</w:t>
            </w:r>
            <w:proofErr w:type="spellEnd"/>
            <w:r>
              <w:rPr>
                <w:rFonts w:ascii="Arial Narrow" w:hAnsi="Arial Narrow"/>
              </w:rPr>
              <w:t xml:space="preserve"> Masyarakat </w:t>
            </w:r>
          </w:p>
          <w:p w14:paraId="27C14416" w14:textId="77777777" w:rsidR="00B525F4" w:rsidRDefault="00B525F4">
            <w:pPr>
              <w:tabs>
                <w:tab w:val="left" w:pos="749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3C5DBC29" w14:textId="77777777" w:rsidR="00B525F4" w:rsidRDefault="00B525F4">
            <w:pPr>
              <w:tabs>
                <w:tab w:val="left" w:pos="749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73084543" w14:textId="77777777" w:rsidR="00B525F4" w:rsidRDefault="00B525F4">
            <w:pPr>
              <w:tabs>
                <w:tab w:val="left" w:pos="749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1F560969" w14:textId="77777777" w:rsidR="00B525F4" w:rsidRDefault="00463062">
            <w:pPr>
              <w:tabs>
                <w:tab w:val="left" w:pos="7499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Dr.dr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Rosdianah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proofErr w:type="gramStart"/>
            <w:r>
              <w:rPr>
                <w:rFonts w:ascii="Arial Narrow" w:hAnsi="Arial Narrow"/>
              </w:rPr>
              <w:t>M.Kes</w:t>
            </w:r>
            <w:proofErr w:type="spellEnd"/>
            <w:proofErr w:type="gramEnd"/>
          </w:p>
          <w:p w14:paraId="42B3D48A" w14:textId="77777777" w:rsidR="00B525F4" w:rsidRDefault="00463062">
            <w:pPr>
              <w:tabs>
                <w:tab w:val="left" w:pos="7499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NIP 197106082000122002. </w:t>
            </w:r>
          </w:p>
        </w:tc>
      </w:tr>
    </w:tbl>
    <w:p w14:paraId="4013F623" w14:textId="77777777" w:rsidR="00B525F4" w:rsidRDefault="00B525F4">
      <w:pPr>
        <w:tabs>
          <w:tab w:val="left" w:pos="7499"/>
        </w:tabs>
        <w:spacing w:line="240" w:lineRule="auto"/>
        <w:rPr>
          <w:rFonts w:ascii="Arial Narrow" w:hAnsi="Arial Narrow"/>
        </w:rPr>
      </w:pPr>
    </w:p>
    <w:p w14:paraId="58D67115" w14:textId="77777777" w:rsidR="00B525F4" w:rsidRDefault="00B525F4">
      <w:pPr>
        <w:tabs>
          <w:tab w:val="left" w:pos="7499"/>
        </w:tabs>
        <w:spacing w:line="240" w:lineRule="auto"/>
        <w:ind w:left="5387"/>
        <w:rPr>
          <w:rFonts w:ascii="Arial Narrow" w:hAnsi="Arial Narrow"/>
        </w:rPr>
      </w:pPr>
    </w:p>
    <w:p w14:paraId="35BD20B3" w14:textId="77777777" w:rsidR="00B525F4" w:rsidRDefault="00B525F4">
      <w:pPr>
        <w:tabs>
          <w:tab w:val="left" w:pos="7499"/>
        </w:tabs>
        <w:spacing w:line="240" w:lineRule="auto"/>
        <w:ind w:left="5387"/>
        <w:rPr>
          <w:rFonts w:ascii="Arial Narrow" w:hAnsi="Arial Narrow"/>
        </w:rPr>
      </w:pPr>
    </w:p>
    <w:p w14:paraId="339C4659" w14:textId="77777777" w:rsidR="00B525F4" w:rsidRDefault="00B525F4">
      <w:pPr>
        <w:tabs>
          <w:tab w:val="left" w:pos="7499"/>
        </w:tabs>
        <w:rPr>
          <w:rFonts w:ascii="Arial Narrow" w:hAnsi="Arial Narrow"/>
          <w:lang w:val="id-ID"/>
        </w:rPr>
      </w:pPr>
    </w:p>
    <w:p w14:paraId="0D439D93" w14:textId="77777777" w:rsidR="00B525F4" w:rsidRDefault="00B525F4">
      <w:pPr>
        <w:tabs>
          <w:tab w:val="left" w:pos="7499"/>
        </w:tabs>
        <w:rPr>
          <w:rFonts w:ascii="Arial Narrow" w:hAnsi="Arial Narrow"/>
        </w:rPr>
      </w:pPr>
    </w:p>
    <w:sectPr w:rsidR="00B525F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33F9" w14:textId="77777777" w:rsidR="00E622D6" w:rsidRDefault="00E622D6">
      <w:pPr>
        <w:spacing w:line="240" w:lineRule="auto"/>
      </w:pPr>
      <w:r>
        <w:separator/>
      </w:r>
    </w:p>
  </w:endnote>
  <w:endnote w:type="continuationSeparator" w:id="0">
    <w:p w14:paraId="00348140" w14:textId="77777777" w:rsidR="00E622D6" w:rsidRDefault="00E62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C881" w14:textId="77777777" w:rsidR="00E622D6" w:rsidRDefault="00E622D6">
      <w:pPr>
        <w:spacing w:after="0" w:line="240" w:lineRule="auto"/>
      </w:pPr>
      <w:r>
        <w:separator/>
      </w:r>
    </w:p>
  </w:footnote>
  <w:footnote w:type="continuationSeparator" w:id="0">
    <w:p w14:paraId="4F8B1919" w14:textId="77777777" w:rsidR="00E622D6" w:rsidRDefault="00E6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8"/>
      <w:gridCol w:w="6840"/>
      <w:gridCol w:w="1368"/>
    </w:tblGrid>
    <w:tr w:rsidR="00B525F4" w14:paraId="66503337" w14:textId="77777777">
      <w:tc>
        <w:tcPr>
          <w:tcW w:w="1368" w:type="dxa"/>
        </w:tcPr>
        <w:p w14:paraId="3189D1E1" w14:textId="77777777" w:rsidR="00B525F4" w:rsidRDefault="00463062">
          <w:pPr>
            <w:spacing w:after="0" w:line="240" w:lineRule="auto"/>
            <w:contextualSpacing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val="id-ID" w:eastAsia="id-ID"/>
            </w:rPr>
            <w:drawing>
              <wp:inline distT="0" distB="0" distL="0" distR="0" wp14:anchorId="52D29847" wp14:editId="7428B9FA">
                <wp:extent cx="508000" cy="609600"/>
                <wp:effectExtent l="0" t="0" r="0" b="0"/>
                <wp:docPr id="12" name="Picture 12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14:paraId="0F4563E8" w14:textId="2FE01CFE" w:rsidR="00B525F4" w:rsidRDefault="00463062">
          <w:pPr>
            <w:spacing w:after="0" w:line="240" w:lineRule="auto"/>
            <w:contextualSpacing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UNIT PENELITIAN DAN PENGABDIAN KEPADA MASYARAKAT</w:t>
          </w:r>
        </w:p>
        <w:p w14:paraId="7416737A" w14:textId="77777777" w:rsidR="00B525F4" w:rsidRDefault="00463062">
          <w:pPr>
            <w:spacing w:after="0" w:line="240" w:lineRule="auto"/>
            <w:contextualSpacing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PROGRAM STUDI PENDIDIKAN DOKTER </w:t>
          </w:r>
        </w:p>
        <w:p w14:paraId="1C58F201" w14:textId="77777777" w:rsidR="00B525F4" w:rsidRDefault="00463062">
          <w:pPr>
            <w:spacing w:after="0" w:line="240" w:lineRule="auto"/>
            <w:contextualSpacing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FAKULTAS KEDOKTERAN DAN ILMU KESEHATAN UIN ALAUDDIN </w:t>
          </w:r>
        </w:p>
        <w:p w14:paraId="1B48CC62" w14:textId="77777777" w:rsidR="00B525F4" w:rsidRDefault="00B525F4">
          <w:pPr>
            <w:spacing w:after="0" w:line="240" w:lineRule="auto"/>
            <w:contextualSpacing/>
            <w:jc w:val="center"/>
            <w:rPr>
              <w:b/>
              <w:sz w:val="24"/>
            </w:rPr>
          </w:pPr>
        </w:p>
      </w:tc>
      <w:tc>
        <w:tcPr>
          <w:tcW w:w="1368" w:type="dxa"/>
        </w:tcPr>
        <w:p w14:paraId="52D59209" w14:textId="77777777" w:rsidR="00B525F4" w:rsidRDefault="00463062">
          <w:pPr>
            <w:spacing w:after="0" w:line="240" w:lineRule="auto"/>
            <w:contextualSpacing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val="id-ID" w:eastAsia="id-ID"/>
            </w:rPr>
            <w:drawing>
              <wp:inline distT="0" distB="0" distL="0" distR="0" wp14:anchorId="59739205" wp14:editId="41B5C0BA">
                <wp:extent cx="574675" cy="5746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123" cy="589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C9BDEB" w14:textId="77777777" w:rsidR="00B525F4" w:rsidRDefault="00B525F4">
    <w:pPr>
      <w:spacing w:after="0" w:line="240" w:lineRule="auto"/>
      <w:contextualSpacing/>
      <w:jc w:val="center"/>
      <w:rPr>
        <w:b/>
        <w:sz w:val="24"/>
      </w:rPr>
    </w:pPr>
  </w:p>
  <w:p w14:paraId="2F879A4B" w14:textId="77777777" w:rsidR="00B525F4" w:rsidRDefault="00B52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FA2"/>
    <w:multiLevelType w:val="multilevel"/>
    <w:tmpl w:val="16B42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CD5"/>
    <w:multiLevelType w:val="multilevel"/>
    <w:tmpl w:val="2F911CD5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CC6"/>
    <w:rsid w:val="00072994"/>
    <w:rsid w:val="000B6A40"/>
    <w:rsid w:val="000C1DF4"/>
    <w:rsid w:val="00143487"/>
    <w:rsid w:val="00155570"/>
    <w:rsid w:val="001B243B"/>
    <w:rsid w:val="0022414B"/>
    <w:rsid w:val="0022710E"/>
    <w:rsid w:val="003228AD"/>
    <w:rsid w:val="00411304"/>
    <w:rsid w:val="004168E2"/>
    <w:rsid w:val="00463062"/>
    <w:rsid w:val="004E3E06"/>
    <w:rsid w:val="005A499C"/>
    <w:rsid w:val="005E7BC2"/>
    <w:rsid w:val="006C19F3"/>
    <w:rsid w:val="006D3FF1"/>
    <w:rsid w:val="007E529C"/>
    <w:rsid w:val="00832CC6"/>
    <w:rsid w:val="0086164B"/>
    <w:rsid w:val="00A8647B"/>
    <w:rsid w:val="00AA15BB"/>
    <w:rsid w:val="00AB6502"/>
    <w:rsid w:val="00B40CFE"/>
    <w:rsid w:val="00B47278"/>
    <w:rsid w:val="00B525F4"/>
    <w:rsid w:val="00BB0015"/>
    <w:rsid w:val="00CD0809"/>
    <w:rsid w:val="00CD0C28"/>
    <w:rsid w:val="00DA2C0E"/>
    <w:rsid w:val="00DF19DB"/>
    <w:rsid w:val="00E622D6"/>
    <w:rsid w:val="00EC4890"/>
    <w:rsid w:val="00FB2F73"/>
    <w:rsid w:val="15F95FA5"/>
    <w:rsid w:val="3FED38B7"/>
    <w:rsid w:val="41D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4294"/>
  <w15:docId w15:val="{F1E36CD6-A504-4B90-BF27-8983F84D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rFonts w:eastAsiaTheme="minorEastAsia"/>
      <w:sz w:val="22"/>
      <w:szCs w:val="2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4DF181-D311-414A-94BF-33182F32FC98}" type="doc">
      <dgm:prSet loTypeId="urn:microsoft.com/office/officeart/2005/8/layout/process2" loCatId="" qsTypeId="urn:microsoft.com/office/officeart/2005/8/quickstyle/simple1#1" qsCatId="simple" csTypeId="urn:microsoft.com/office/officeart/2005/8/colors/accent0_1#1" csCatId="mainScheme" phldr="1"/>
      <dgm:spPr/>
    </dgm:pt>
    <dgm:pt modelId="{C6A3864D-1AB6-7048-96DA-11594B5C5117}">
      <dgm:prSet phldrT="[Text]" custT="1"/>
      <dgm:spPr/>
      <dgm:t>
        <a:bodyPr/>
        <a:lstStyle/>
        <a:p>
          <a:r>
            <a:rPr lang="en-US" sz="1000" b="0" i="0">
              <a:latin typeface="Arial Narrow" panose="020B0606020202030204" pitchFamily="2" charset="0"/>
              <a:cs typeface="Arial Narrow" panose="020B0606020202030204" pitchFamily="2" charset="0"/>
            </a:rPr>
            <a:t>Pengajuan proposal </a:t>
          </a:r>
        </a:p>
      </dgm:t>
    </dgm:pt>
    <dgm:pt modelId="{9718F893-77BB-6844-9C88-524E7C9B00EE}" type="parTrans" cxnId="{F0551B54-19AA-5241-A458-C9DD75767275}">
      <dgm:prSet/>
      <dgm:spPr/>
      <dgm:t>
        <a:bodyPr/>
        <a:lstStyle/>
        <a:p>
          <a:endParaRPr lang="en-US"/>
        </a:p>
      </dgm:t>
    </dgm:pt>
    <dgm:pt modelId="{A0CA46BA-B97A-E540-BF6F-EE06DAE727AD}" type="sibTrans" cxnId="{F0551B54-19AA-5241-A458-C9DD75767275}">
      <dgm:prSet/>
      <dgm:spPr/>
      <dgm:t>
        <a:bodyPr/>
        <a:lstStyle/>
        <a:p>
          <a:endParaRPr lang="en-US"/>
        </a:p>
      </dgm:t>
    </dgm:pt>
    <dgm:pt modelId="{AAEE37DA-4D2B-7C47-B07F-E80D516552DD}">
      <dgm:prSet phldrT="[Text]" custT="1"/>
      <dgm:spPr/>
      <dgm:t>
        <a:bodyPr/>
        <a:lstStyle/>
        <a:p>
          <a:r>
            <a:rPr lang="en-US" sz="1000" b="0" i="0">
              <a:latin typeface="Arial Narrow" panose="020B0606020202030204" pitchFamily="2" charset="0"/>
              <a:cs typeface="Arial Narrow" panose="020B0606020202030204" pitchFamily="2" charset="0"/>
            </a:rPr>
            <a:t>Penilaian proposal </a:t>
          </a:r>
        </a:p>
      </dgm:t>
    </dgm:pt>
    <dgm:pt modelId="{62E25478-3C9E-4044-BC5A-141DC72514B7}" type="parTrans" cxnId="{24F21D4B-12F0-E747-9256-A72993EC091C}">
      <dgm:prSet/>
      <dgm:spPr/>
      <dgm:t>
        <a:bodyPr/>
        <a:lstStyle/>
        <a:p>
          <a:endParaRPr lang="en-US"/>
        </a:p>
      </dgm:t>
    </dgm:pt>
    <dgm:pt modelId="{4B6C9EF2-D856-C941-B2E9-0FEC18B337FF}" type="sibTrans" cxnId="{24F21D4B-12F0-E747-9256-A72993EC091C}">
      <dgm:prSet/>
      <dgm:spPr/>
      <dgm:t>
        <a:bodyPr/>
        <a:lstStyle/>
        <a:p>
          <a:endParaRPr lang="en-US"/>
        </a:p>
      </dgm:t>
    </dgm:pt>
    <dgm:pt modelId="{CEC6510B-5E9B-F143-A6A5-7812D0AF82CB}">
      <dgm:prSet phldrT="[Text]" custT="1"/>
      <dgm:spPr/>
      <dgm:t>
        <a:bodyPr/>
        <a:lstStyle/>
        <a:p>
          <a:r>
            <a:rPr lang="en-US" sz="1000" b="0" i="0">
              <a:latin typeface="Arial Narrow" panose="020B0606020202030204" pitchFamily="2" charset="0"/>
              <a:cs typeface="Arial Narrow" panose="020B0606020202030204" pitchFamily="2" charset="0"/>
            </a:rPr>
            <a:t>Pengumuman hasil seleksi proposal </a:t>
          </a:r>
        </a:p>
      </dgm:t>
    </dgm:pt>
    <dgm:pt modelId="{3346FF85-2FF7-A84C-88AC-426C542ED046}" type="parTrans" cxnId="{FA1BEA01-86E1-0F48-B981-7478A9004C5F}">
      <dgm:prSet/>
      <dgm:spPr/>
      <dgm:t>
        <a:bodyPr/>
        <a:lstStyle/>
        <a:p>
          <a:endParaRPr lang="en-US"/>
        </a:p>
      </dgm:t>
    </dgm:pt>
    <dgm:pt modelId="{8A87B466-EA90-9E41-AB66-D42A98B85FBA}" type="sibTrans" cxnId="{FA1BEA01-86E1-0F48-B981-7478A9004C5F}">
      <dgm:prSet/>
      <dgm:spPr/>
      <dgm:t>
        <a:bodyPr/>
        <a:lstStyle/>
        <a:p>
          <a:endParaRPr lang="en-US"/>
        </a:p>
      </dgm:t>
    </dgm:pt>
    <dgm:pt modelId="{3F9A3C06-9BF2-F540-9F4F-CB63B36C33D1}">
      <dgm:prSet phldrT="[Text]" custT="1"/>
      <dgm:spPr/>
      <dgm:t>
        <a:bodyPr/>
        <a:lstStyle/>
        <a:p>
          <a:r>
            <a:rPr lang="en-US" sz="1000" b="0" i="0">
              <a:latin typeface="Arial Narrow" panose="020B0606020202030204" pitchFamily="2" charset="0"/>
              <a:cs typeface="Arial Narrow" panose="020B0606020202030204" pitchFamily="2" charset="0"/>
            </a:rPr>
            <a:t>Kegiatan penelitian</a:t>
          </a:r>
        </a:p>
      </dgm:t>
    </dgm:pt>
    <dgm:pt modelId="{0D978C13-6C68-7341-BB5F-6B5591C14D57}" type="parTrans" cxnId="{D4537B74-A409-324C-8343-3E328A6D5502}">
      <dgm:prSet/>
      <dgm:spPr/>
      <dgm:t>
        <a:bodyPr/>
        <a:lstStyle/>
        <a:p>
          <a:endParaRPr lang="en-US"/>
        </a:p>
      </dgm:t>
    </dgm:pt>
    <dgm:pt modelId="{A14DDFBC-A154-4C4E-B44B-9D41DF86CE82}" type="sibTrans" cxnId="{D4537B74-A409-324C-8343-3E328A6D5502}">
      <dgm:prSet/>
      <dgm:spPr/>
      <dgm:t>
        <a:bodyPr/>
        <a:lstStyle/>
        <a:p>
          <a:endParaRPr lang="en-US"/>
        </a:p>
      </dgm:t>
    </dgm:pt>
    <dgm:pt modelId="{5D9666EB-1A65-1844-BF6F-ADEEE9F18139}">
      <dgm:prSet phldrT="[Text]" custT="1"/>
      <dgm:spPr/>
      <dgm:t>
        <a:bodyPr/>
        <a:lstStyle/>
        <a:p>
          <a:r>
            <a:rPr lang="en-US" sz="1000" b="0" i="0">
              <a:latin typeface="Arial Narrow" panose="020B0606020202030204" pitchFamily="2" charset="0"/>
              <a:cs typeface="Arial Narrow" panose="020B0606020202030204" pitchFamily="2" charset="0"/>
            </a:rPr>
            <a:t>Pengumpulan laporan penelitian</a:t>
          </a:r>
        </a:p>
      </dgm:t>
    </dgm:pt>
    <dgm:pt modelId="{49672687-0338-AE4A-B223-27E50041B69C}" type="parTrans" cxnId="{18D33A20-EAD9-9D41-A77E-DC8CD16D216C}">
      <dgm:prSet/>
      <dgm:spPr/>
      <dgm:t>
        <a:bodyPr/>
        <a:lstStyle/>
        <a:p>
          <a:endParaRPr lang="en-US"/>
        </a:p>
      </dgm:t>
    </dgm:pt>
    <dgm:pt modelId="{BED2C669-C6DA-2048-9F62-4111B6A6806A}" type="sibTrans" cxnId="{18D33A20-EAD9-9D41-A77E-DC8CD16D216C}">
      <dgm:prSet/>
      <dgm:spPr/>
      <dgm:t>
        <a:bodyPr/>
        <a:lstStyle/>
        <a:p>
          <a:endParaRPr lang="en-US"/>
        </a:p>
      </dgm:t>
    </dgm:pt>
    <dgm:pt modelId="{50F03369-7F1A-9B42-8837-7748808B8D63}">
      <dgm:prSet phldrT="[Text]" custT="1"/>
      <dgm:spPr/>
      <dgm:t>
        <a:bodyPr/>
        <a:lstStyle/>
        <a:p>
          <a:r>
            <a:rPr lang="en-US" sz="1000" b="0" i="0">
              <a:latin typeface="Arial Narrow" panose="020B0606020202030204" pitchFamily="2" charset="0"/>
              <a:cs typeface="Arial Narrow" panose="020B0606020202030204" pitchFamily="2" charset="0"/>
            </a:rPr>
            <a:t>Presentasi dan publikasi penelitian </a:t>
          </a:r>
        </a:p>
      </dgm:t>
    </dgm:pt>
    <dgm:pt modelId="{E1C66805-24C0-514A-AE8A-98FC4454EE95}" type="parTrans" cxnId="{810FFEFF-4146-2647-90CD-AB00926636B5}">
      <dgm:prSet/>
      <dgm:spPr/>
      <dgm:t>
        <a:bodyPr/>
        <a:lstStyle/>
        <a:p>
          <a:endParaRPr lang="en-US"/>
        </a:p>
      </dgm:t>
    </dgm:pt>
    <dgm:pt modelId="{3F169BD5-4ADA-9246-ABAD-C495636627B2}" type="sibTrans" cxnId="{810FFEFF-4146-2647-90CD-AB00926636B5}">
      <dgm:prSet/>
      <dgm:spPr/>
      <dgm:t>
        <a:bodyPr/>
        <a:lstStyle/>
        <a:p>
          <a:endParaRPr lang="en-US"/>
        </a:p>
      </dgm:t>
    </dgm:pt>
    <dgm:pt modelId="{655C6AAB-0246-214F-AEE8-4CCA957D10FD}" type="pres">
      <dgm:prSet presAssocID="{0A4DF181-D311-414A-94BF-33182F32FC98}" presName="linearFlow" presStyleCnt="0">
        <dgm:presLayoutVars>
          <dgm:resizeHandles val="exact"/>
        </dgm:presLayoutVars>
      </dgm:prSet>
      <dgm:spPr/>
    </dgm:pt>
    <dgm:pt modelId="{CF3BC95C-515F-1546-9588-1EF0FEE500B6}" type="pres">
      <dgm:prSet presAssocID="{C6A3864D-1AB6-7048-96DA-11594B5C5117}" presName="node" presStyleLbl="node1" presStyleIdx="0" presStyleCnt="6">
        <dgm:presLayoutVars>
          <dgm:bulletEnabled val="1"/>
        </dgm:presLayoutVars>
      </dgm:prSet>
      <dgm:spPr/>
    </dgm:pt>
    <dgm:pt modelId="{48FB7715-CD19-B040-BCCD-45C528E0865E}" type="pres">
      <dgm:prSet presAssocID="{A0CA46BA-B97A-E540-BF6F-EE06DAE727AD}" presName="sibTrans" presStyleLbl="sibTrans2D1" presStyleIdx="0" presStyleCnt="5"/>
      <dgm:spPr/>
    </dgm:pt>
    <dgm:pt modelId="{3F8A4F6C-C7CA-294D-9AFA-FF34D08D93CA}" type="pres">
      <dgm:prSet presAssocID="{A0CA46BA-B97A-E540-BF6F-EE06DAE727AD}" presName="connectorText" presStyleLbl="sibTrans2D1" presStyleIdx="0" presStyleCnt="5"/>
      <dgm:spPr/>
    </dgm:pt>
    <dgm:pt modelId="{1D23C850-A7A7-F440-A3C8-0404BB6D7052}" type="pres">
      <dgm:prSet presAssocID="{AAEE37DA-4D2B-7C47-B07F-E80D516552DD}" presName="node" presStyleLbl="node1" presStyleIdx="1" presStyleCnt="6">
        <dgm:presLayoutVars>
          <dgm:bulletEnabled val="1"/>
        </dgm:presLayoutVars>
      </dgm:prSet>
      <dgm:spPr/>
    </dgm:pt>
    <dgm:pt modelId="{7FB207F3-CA70-E242-9848-BC20B0862BA7}" type="pres">
      <dgm:prSet presAssocID="{4B6C9EF2-D856-C941-B2E9-0FEC18B337FF}" presName="sibTrans" presStyleLbl="sibTrans2D1" presStyleIdx="1" presStyleCnt="5"/>
      <dgm:spPr/>
    </dgm:pt>
    <dgm:pt modelId="{9B2E1E17-A22F-734E-B3E2-96BCEE997E33}" type="pres">
      <dgm:prSet presAssocID="{4B6C9EF2-D856-C941-B2E9-0FEC18B337FF}" presName="connectorText" presStyleLbl="sibTrans2D1" presStyleIdx="1" presStyleCnt="5"/>
      <dgm:spPr/>
    </dgm:pt>
    <dgm:pt modelId="{99A8304E-FCC4-6943-8071-E916568FA47D}" type="pres">
      <dgm:prSet presAssocID="{CEC6510B-5E9B-F143-A6A5-7812D0AF82CB}" presName="node" presStyleLbl="node1" presStyleIdx="2" presStyleCnt="6">
        <dgm:presLayoutVars>
          <dgm:bulletEnabled val="1"/>
        </dgm:presLayoutVars>
      </dgm:prSet>
      <dgm:spPr/>
    </dgm:pt>
    <dgm:pt modelId="{8F8ED6B1-AAD9-DC41-93C0-FC7471F17F6F}" type="pres">
      <dgm:prSet presAssocID="{8A87B466-EA90-9E41-AB66-D42A98B85FBA}" presName="sibTrans" presStyleLbl="sibTrans2D1" presStyleIdx="2" presStyleCnt="5"/>
      <dgm:spPr/>
    </dgm:pt>
    <dgm:pt modelId="{4E9CD1C2-5F81-604D-AACE-EFC7D5BE5321}" type="pres">
      <dgm:prSet presAssocID="{8A87B466-EA90-9E41-AB66-D42A98B85FBA}" presName="connectorText" presStyleLbl="sibTrans2D1" presStyleIdx="2" presStyleCnt="5"/>
      <dgm:spPr/>
    </dgm:pt>
    <dgm:pt modelId="{35394876-0558-0647-B2C7-F3F3751D2474}" type="pres">
      <dgm:prSet presAssocID="{3F9A3C06-9BF2-F540-9F4F-CB63B36C33D1}" presName="node" presStyleLbl="node1" presStyleIdx="3" presStyleCnt="6">
        <dgm:presLayoutVars>
          <dgm:bulletEnabled val="1"/>
        </dgm:presLayoutVars>
      </dgm:prSet>
      <dgm:spPr/>
    </dgm:pt>
    <dgm:pt modelId="{D8EB0BA7-1E25-8C4E-81A7-3FE0D8A9FEBC}" type="pres">
      <dgm:prSet presAssocID="{A14DDFBC-A154-4C4E-B44B-9D41DF86CE82}" presName="sibTrans" presStyleLbl="sibTrans2D1" presStyleIdx="3" presStyleCnt="5"/>
      <dgm:spPr/>
    </dgm:pt>
    <dgm:pt modelId="{F74DE86A-49E5-A446-9396-ECC6313D1120}" type="pres">
      <dgm:prSet presAssocID="{A14DDFBC-A154-4C4E-B44B-9D41DF86CE82}" presName="connectorText" presStyleLbl="sibTrans2D1" presStyleIdx="3" presStyleCnt="5"/>
      <dgm:spPr/>
    </dgm:pt>
    <dgm:pt modelId="{67472903-5581-0B46-8EEF-C0F1BB235F0C}" type="pres">
      <dgm:prSet presAssocID="{5D9666EB-1A65-1844-BF6F-ADEEE9F18139}" presName="node" presStyleLbl="node1" presStyleIdx="4" presStyleCnt="6">
        <dgm:presLayoutVars>
          <dgm:bulletEnabled val="1"/>
        </dgm:presLayoutVars>
      </dgm:prSet>
      <dgm:spPr/>
    </dgm:pt>
    <dgm:pt modelId="{0A70D772-55D6-B94C-963D-28294F0EF211}" type="pres">
      <dgm:prSet presAssocID="{BED2C669-C6DA-2048-9F62-4111B6A6806A}" presName="sibTrans" presStyleLbl="sibTrans2D1" presStyleIdx="4" presStyleCnt="5"/>
      <dgm:spPr/>
    </dgm:pt>
    <dgm:pt modelId="{1B6589DC-96B5-614A-A77B-1DC611C14FF6}" type="pres">
      <dgm:prSet presAssocID="{BED2C669-C6DA-2048-9F62-4111B6A6806A}" presName="connectorText" presStyleLbl="sibTrans2D1" presStyleIdx="4" presStyleCnt="5"/>
      <dgm:spPr/>
    </dgm:pt>
    <dgm:pt modelId="{0A8CBD82-B66B-1B4E-B85F-AEE72B32EE04}" type="pres">
      <dgm:prSet presAssocID="{50F03369-7F1A-9B42-8837-7748808B8D63}" presName="node" presStyleLbl="node1" presStyleIdx="5" presStyleCnt="6">
        <dgm:presLayoutVars>
          <dgm:bulletEnabled val="1"/>
        </dgm:presLayoutVars>
      </dgm:prSet>
      <dgm:spPr/>
    </dgm:pt>
  </dgm:ptLst>
  <dgm:cxnLst>
    <dgm:cxn modelId="{FA1BEA01-86E1-0F48-B981-7478A9004C5F}" srcId="{0A4DF181-D311-414A-94BF-33182F32FC98}" destId="{CEC6510B-5E9B-F143-A6A5-7812D0AF82CB}" srcOrd="2" destOrd="0" parTransId="{3346FF85-2FF7-A84C-88AC-426C542ED046}" sibTransId="{8A87B466-EA90-9E41-AB66-D42A98B85FBA}"/>
    <dgm:cxn modelId="{068B1503-F201-498B-8F10-942BDFECD54C}" type="presOf" srcId="{8A87B466-EA90-9E41-AB66-D42A98B85FBA}" destId="{8F8ED6B1-AAD9-DC41-93C0-FC7471F17F6F}" srcOrd="0" destOrd="0" presId="urn:microsoft.com/office/officeart/2005/8/layout/process2"/>
    <dgm:cxn modelId="{7D943317-8C24-4647-B88D-B2C97CE8C32B}" type="presOf" srcId="{4B6C9EF2-D856-C941-B2E9-0FEC18B337FF}" destId="{9B2E1E17-A22F-734E-B3E2-96BCEE997E33}" srcOrd="1" destOrd="0" presId="urn:microsoft.com/office/officeart/2005/8/layout/process2"/>
    <dgm:cxn modelId="{A68F911B-0BED-4F3D-AE2C-ED41391BEDDA}" type="presOf" srcId="{BED2C669-C6DA-2048-9F62-4111B6A6806A}" destId="{1B6589DC-96B5-614A-A77B-1DC611C14FF6}" srcOrd="1" destOrd="0" presId="urn:microsoft.com/office/officeart/2005/8/layout/process2"/>
    <dgm:cxn modelId="{18D33A20-EAD9-9D41-A77E-DC8CD16D216C}" srcId="{0A4DF181-D311-414A-94BF-33182F32FC98}" destId="{5D9666EB-1A65-1844-BF6F-ADEEE9F18139}" srcOrd="4" destOrd="0" parTransId="{49672687-0338-AE4A-B223-27E50041B69C}" sibTransId="{BED2C669-C6DA-2048-9F62-4111B6A6806A}"/>
    <dgm:cxn modelId="{53F2ED30-5C2F-4F49-B174-9DC81BEF3D99}" type="presOf" srcId="{50F03369-7F1A-9B42-8837-7748808B8D63}" destId="{0A8CBD82-B66B-1B4E-B85F-AEE72B32EE04}" srcOrd="0" destOrd="0" presId="urn:microsoft.com/office/officeart/2005/8/layout/process2"/>
    <dgm:cxn modelId="{4D028835-6EF0-4A91-BE45-CE446EA69C0A}" type="presOf" srcId="{A14DDFBC-A154-4C4E-B44B-9D41DF86CE82}" destId="{D8EB0BA7-1E25-8C4E-81A7-3FE0D8A9FEBC}" srcOrd="0" destOrd="0" presId="urn:microsoft.com/office/officeart/2005/8/layout/process2"/>
    <dgm:cxn modelId="{E59CC35F-CEFC-4641-A2A8-69F3A2FEF4B3}" type="presOf" srcId="{5D9666EB-1A65-1844-BF6F-ADEEE9F18139}" destId="{67472903-5581-0B46-8EEF-C0F1BB235F0C}" srcOrd="0" destOrd="0" presId="urn:microsoft.com/office/officeart/2005/8/layout/process2"/>
    <dgm:cxn modelId="{24F21D4B-12F0-E747-9256-A72993EC091C}" srcId="{0A4DF181-D311-414A-94BF-33182F32FC98}" destId="{AAEE37DA-4D2B-7C47-B07F-E80D516552DD}" srcOrd="1" destOrd="0" parTransId="{62E25478-3C9E-4044-BC5A-141DC72514B7}" sibTransId="{4B6C9EF2-D856-C941-B2E9-0FEC18B337FF}"/>
    <dgm:cxn modelId="{F0551B54-19AA-5241-A458-C9DD75767275}" srcId="{0A4DF181-D311-414A-94BF-33182F32FC98}" destId="{C6A3864D-1AB6-7048-96DA-11594B5C5117}" srcOrd="0" destOrd="0" parTransId="{9718F893-77BB-6844-9C88-524E7C9B00EE}" sibTransId="{A0CA46BA-B97A-E540-BF6F-EE06DAE727AD}"/>
    <dgm:cxn modelId="{D4537B74-A409-324C-8343-3E328A6D5502}" srcId="{0A4DF181-D311-414A-94BF-33182F32FC98}" destId="{3F9A3C06-9BF2-F540-9F4F-CB63B36C33D1}" srcOrd="3" destOrd="0" parTransId="{0D978C13-6C68-7341-BB5F-6B5591C14D57}" sibTransId="{A14DDFBC-A154-4C4E-B44B-9D41DF86CE82}"/>
    <dgm:cxn modelId="{D68EBF83-18EF-4F91-849D-9BA87FD2874C}" type="presOf" srcId="{C6A3864D-1AB6-7048-96DA-11594B5C5117}" destId="{CF3BC95C-515F-1546-9588-1EF0FEE500B6}" srcOrd="0" destOrd="0" presId="urn:microsoft.com/office/officeart/2005/8/layout/process2"/>
    <dgm:cxn modelId="{75BAC789-BCDF-49D6-B4D4-89E61FAA49D0}" type="presOf" srcId="{AAEE37DA-4D2B-7C47-B07F-E80D516552DD}" destId="{1D23C850-A7A7-F440-A3C8-0404BB6D7052}" srcOrd="0" destOrd="0" presId="urn:microsoft.com/office/officeart/2005/8/layout/process2"/>
    <dgm:cxn modelId="{DFFCE495-5BC7-46FC-8017-458968A8F8B1}" type="presOf" srcId="{4B6C9EF2-D856-C941-B2E9-0FEC18B337FF}" destId="{7FB207F3-CA70-E242-9848-BC20B0862BA7}" srcOrd="0" destOrd="0" presId="urn:microsoft.com/office/officeart/2005/8/layout/process2"/>
    <dgm:cxn modelId="{4B151C9C-CAD6-4B9B-B5DD-3748E9B947E2}" type="presOf" srcId="{A0CA46BA-B97A-E540-BF6F-EE06DAE727AD}" destId="{3F8A4F6C-C7CA-294D-9AFA-FF34D08D93CA}" srcOrd="1" destOrd="0" presId="urn:microsoft.com/office/officeart/2005/8/layout/process2"/>
    <dgm:cxn modelId="{759C14B1-1214-48F7-A73C-9461C251899D}" type="presOf" srcId="{8A87B466-EA90-9E41-AB66-D42A98B85FBA}" destId="{4E9CD1C2-5F81-604D-AACE-EFC7D5BE5321}" srcOrd="1" destOrd="0" presId="urn:microsoft.com/office/officeart/2005/8/layout/process2"/>
    <dgm:cxn modelId="{A0270BB2-32E7-4F20-933C-8A2A47AA426E}" type="presOf" srcId="{BED2C669-C6DA-2048-9F62-4111B6A6806A}" destId="{0A70D772-55D6-B94C-963D-28294F0EF211}" srcOrd="0" destOrd="0" presId="urn:microsoft.com/office/officeart/2005/8/layout/process2"/>
    <dgm:cxn modelId="{9A98E5B2-9ABA-4A5C-BD0D-257EA634409E}" type="presOf" srcId="{3F9A3C06-9BF2-F540-9F4F-CB63B36C33D1}" destId="{35394876-0558-0647-B2C7-F3F3751D2474}" srcOrd="0" destOrd="0" presId="urn:microsoft.com/office/officeart/2005/8/layout/process2"/>
    <dgm:cxn modelId="{2E0F74C9-8E95-4289-92AF-8808BAE6B667}" type="presOf" srcId="{CEC6510B-5E9B-F143-A6A5-7812D0AF82CB}" destId="{99A8304E-FCC4-6943-8071-E916568FA47D}" srcOrd="0" destOrd="0" presId="urn:microsoft.com/office/officeart/2005/8/layout/process2"/>
    <dgm:cxn modelId="{439D6DCC-5812-43D6-B69E-982B59701B8D}" type="presOf" srcId="{A0CA46BA-B97A-E540-BF6F-EE06DAE727AD}" destId="{48FB7715-CD19-B040-BCCD-45C528E0865E}" srcOrd="0" destOrd="0" presId="urn:microsoft.com/office/officeart/2005/8/layout/process2"/>
    <dgm:cxn modelId="{D80586D4-9FFA-4C43-BAAD-7CE133DB9C14}" type="presOf" srcId="{0A4DF181-D311-414A-94BF-33182F32FC98}" destId="{655C6AAB-0246-214F-AEE8-4CCA957D10FD}" srcOrd="0" destOrd="0" presId="urn:microsoft.com/office/officeart/2005/8/layout/process2"/>
    <dgm:cxn modelId="{D9288FE3-ED7D-4274-99E0-F6EFF477EDA0}" type="presOf" srcId="{A14DDFBC-A154-4C4E-B44B-9D41DF86CE82}" destId="{F74DE86A-49E5-A446-9396-ECC6313D1120}" srcOrd="1" destOrd="0" presId="urn:microsoft.com/office/officeart/2005/8/layout/process2"/>
    <dgm:cxn modelId="{810FFEFF-4146-2647-90CD-AB00926636B5}" srcId="{0A4DF181-D311-414A-94BF-33182F32FC98}" destId="{50F03369-7F1A-9B42-8837-7748808B8D63}" srcOrd="5" destOrd="0" parTransId="{E1C66805-24C0-514A-AE8A-98FC4454EE95}" sibTransId="{3F169BD5-4ADA-9246-ABAD-C495636627B2}"/>
    <dgm:cxn modelId="{964D1AA9-89F7-4419-9B5C-5E41AA870990}" type="presParOf" srcId="{655C6AAB-0246-214F-AEE8-4CCA957D10FD}" destId="{CF3BC95C-515F-1546-9588-1EF0FEE500B6}" srcOrd="0" destOrd="0" presId="urn:microsoft.com/office/officeart/2005/8/layout/process2"/>
    <dgm:cxn modelId="{21B5C8D6-A76D-44AB-985E-F8CB6B1BFC7C}" type="presParOf" srcId="{655C6AAB-0246-214F-AEE8-4CCA957D10FD}" destId="{48FB7715-CD19-B040-BCCD-45C528E0865E}" srcOrd="1" destOrd="0" presId="urn:microsoft.com/office/officeart/2005/8/layout/process2"/>
    <dgm:cxn modelId="{ECC613F2-5D22-4A8A-B10D-C9644F671D84}" type="presParOf" srcId="{48FB7715-CD19-B040-BCCD-45C528E0865E}" destId="{3F8A4F6C-C7CA-294D-9AFA-FF34D08D93CA}" srcOrd="0" destOrd="0" presId="urn:microsoft.com/office/officeart/2005/8/layout/process2"/>
    <dgm:cxn modelId="{C232288F-1D71-4C27-AE39-0C849A80A0DE}" type="presParOf" srcId="{655C6AAB-0246-214F-AEE8-4CCA957D10FD}" destId="{1D23C850-A7A7-F440-A3C8-0404BB6D7052}" srcOrd="2" destOrd="0" presId="urn:microsoft.com/office/officeart/2005/8/layout/process2"/>
    <dgm:cxn modelId="{3C6C0B33-B043-4A34-BD17-45B642DE7BCE}" type="presParOf" srcId="{655C6AAB-0246-214F-AEE8-4CCA957D10FD}" destId="{7FB207F3-CA70-E242-9848-BC20B0862BA7}" srcOrd="3" destOrd="0" presId="urn:microsoft.com/office/officeart/2005/8/layout/process2"/>
    <dgm:cxn modelId="{EBCA83C6-6206-44C9-8A35-955FA2219608}" type="presParOf" srcId="{7FB207F3-CA70-E242-9848-BC20B0862BA7}" destId="{9B2E1E17-A22F-734E-B3E2-96BCEE997E33}" srcOrd="0" destOrd="0" presId="urn:microsoft.com/office/officeart/2005/8/layout/process2"/>
    <dgm:cxn modelId="{B756CC02-AB21-4161-93DF-2B5C105A586D}" type="presParOf" srcId="{655C6AAB-0246-214F-AEE8-4CCA957D10FD}" destId="{99A8304E-FCC4-6943-8071-E916568FA47D}" srcOrd="4" destOrd="0" presId="urn:microsoft.com/office/officeart/2005/8/layout/process2"/>
    <dgm:cxn modelId="{A147D040-A8D9-4E32-85BA-A6D67F232E3E}" type="presParOf" srcId="{655C6AAB-0246-214F-AEE8-4CCA957D10FD}" destId="{8F8ED6B1-AAD9-DC41-93C0-FC7471F17F6F}" srcOrd="5" destOrd="0" presId="urn:microsoft.com/office/officeart/2005/8/layout/process2"/>
    <dgm:cxn modelId="{50F52491-7AF0-470A-AA72-C2CAF82571CA}" type="presParOf" srcId="{8F8ED6B1-AAD9-DC41-93C0-FC7471F17F6F}" destId="{4E9CD1C2-5F81-604D-AACE-EFC7D5BE5321}" srcOrd="0" destOrd="0" presId="urn:microsoft.com/office/officeart/2005/8/layout/process2"/>
    <dgm:cxn modelId="{9F99E628-5779-4D22-B80A-390B9156261D}" type="presParOf" srcId="{655C6AAB-0246-214F-AEE8-4CCA957D10FD}" destId="{35394876-0558-0647-B2C7-F3F3751D2474}" srcOrd="6" destOrd="0" presId="urn:microsoft.com/office/officeart/2005/8/layout/process2"/>
    <dgm:cxn modelId="{FC88CB0B-CF3C-4C11-90B3-E5F40C03CAF7}" type="presParOf" srcId="{655C6AAB-0246-214F-AEE8-4CCA957D10FD}" destId="{D8EB0BA7-1E25-8C4E-81A7-3FE0D8A9FEBC}" srcOrd="7" destOrd="0" presId="urn:microsoft.com/office/officeart/2005/8/layout/process2"/>
    <dgm:cxn modelId="{5C763087-3F3D-49CE-A368-AB80BB2CEA5B}" type="presParOf" srcId="{D8EB0BA7-1E25-8C4E-81A7-3FE0D8A9FEBC}" destId="{F74DE86A-49E5-A446-9396-ECC6313D1120}" srcOrd="0" destOrd="0" presId="urn:microsoft.com/office/officeart/2005/8/layout/process2"/>
    <dgm:cxn modelId="{A5D929FB-4928-4E2F-9B95-217A00049C14}" type="presParOf" srcId="{655C6AAB-0246-214F-AEE8-4CCA957D10FD}" destId="{67472903-5581-0B46-8EEF-C0F1BB235F0C}" srcOrd="8" destOrd="0" presId="urn:microsoft.com/office/officeart/2005/8/layout/process2"/>
    <dgm:cxn modelId="{A44C2050-61BE-475A-AA60-3AD328110B78}" type="presParOf" srcId="{655C6AAB-0246-214F-AEE8-4CCA957D10FD}" destId="{0A70D772-55D6-B94C-963D-28294F0EF211}" srcOrd="9" destOrd="0" presId="urn:microsoft.com/office/officeart/2005/8/layout/process2"/>
    <dgm:cxn modelId="{86999EAC-E347-4FA3-BEBC-EB84BD9D274C}" type="presParOf" srcId="{0A70D772-55D6-B94C-963D-28294F0EF211}" destId="{1B6589DC-96B5-614A-A77B-1DC611C14FF6}" srcOrd="0" destOrd="0" presId="urn:microsoft.com/office/officeart/2005/8/layout/process2"/>
    <dgm:cxn modelId="{0AFBC1A4-7FFF-4712-ADB3-5A025BE8247D}" type="presParOf" srcId="{655C6AAB-0246-214F-AEE8-4CCA957D10FD}" destId="{0A8CBD82-B66B-1B4E-B85F-AEE72B32EE04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3BC95C-515F-1546-9588-1EF0FEE500B6}">
      <dsp:nvSpPr>
        <dsp:cNvPr id="0" name=""/>
        <dsp:cNvSpPr/>
      </dsp:nvSpPr>
      <dsp:spPr>
        <a:xfrm>
          <a:off x="2578298" y="1417"/>
          <a:ext cx="1015602" cy="4198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latin typeface="Arial Narrow" panose="020B0606020202030204" pitchFamily="2" charset="0"/>
              <a:cs typeface="Arial Narrow" panose="020B0606020202030204" pitchFamily="2" charset="0"/>
            </a:rPr>
            <a:t>Pengajuan proposal </a:t>
          </a:r>
        </a:p>
      </dsp:txBody>
      <dsp:txXfrm>
        <a:off x="2590596" y="13715"/>
        <a:ext cx="991006" cy="395291"/>
      </dsp:txXfrm>
    </dsp:sp>
    <dsp:sp modelId="{48FB7715-CD19-B040-BCCD-45C528E0865E}">
      <dsp:nvSpPr>
        <dsp:cNvPr id="0" name=""/>
        <dsp:cNvSpPr/>
      </dsp:nvSpPr>
      <dsp:spPr>
        <a:xfrm rot="5400000">
          <a:off x="3007371" y="431801"/>
          <a:ext cx="157457" cy="18894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3029416" y="447547"/>
        <a:ext cx="113369" cy="110220"/>
      </dsp:txXfrm>
    </dsp:sp>
    <dsp:sp modelId="{1D23C850-A7A7-F440-A3C8-0404BB6D7052}">
      <dsp:nvSpPr>
        <dsp:cNvPr id="0" name=""/>
        <dsp:cNvSpPr/>
      </dsp:nvSpPr>
      <dsp:spPr>
        <a:xfrm>
          <a:off x="2578298" y="631247"/>
          <a:ext cx="1015602" cy="4198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latin typeface="Arial Narrow" panose="020B0606020202030204" pitchFamily="2" charset="0"/>
              <a:cs typeface="Arial Narrow" panose="020B0606020202030204" pitchFamily="2" charset="0"/>
            </a:rPr>
            <a:t>Penilaian proposal </a:t>
          </a:r>
        </a:p>
      </dsp:txBody>
      <dsp:txXfrm>
        <a:off x="2590596" y="643545"/>
        <a:ext cx="991006" cy="395291"/>
      </dsp:txXfrm>
    </dsp:sp>
    <dsp:sp modelId="{7FB207F3-CA70-E242-9848-BC20B0862BA7}">
      <dsp:nvSpPr>
        <dsp:cNvPr id="0" name=""/>
        <dsp:cNvSpPr/>
      </dsp:nvSpPr>
      <dsp:spPr>
        <a:xfrm rot="5400000">
          <a:off x="3007371" y="1061632"/>
          <a:ext cx="157457" cy="18894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3029416" y="1077378"/>
        <a:ext cx="113369" cy="110220"/>
      </dsp:txXfrm>
    </dsp:sp>
    <dsp:sp modelId="{99A8304E-FCC4-6943-8071-E916568FA47D}">
      <dsp:nvSpPr>
        <dsp:cNvPr id="0" name=""/>
        <dsp:cNvSpPr/>
      </dsp:nvSpPr>
      <dsp:spPr>
        <a:xfrm>
          <a:off x="2578298" y="1261078"/>
          <a:ext cx="1015602" cy="4198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latin typeface="Arial Narrow" panose="020B0606020202030204" pitchFamily="2" charset="0"/>
              <a:cs typeface="Arial Narrow" panose="020B0606020202030204" pitchFamily="2" charset="0"/>
            </a:rPr>
            <a:t>Pengumuman hasil seleksi proposal </a:t>
          </a:r>
        </a:p>
      </dsp:txBody>
      <dsp:txXfrm>
        <a:off x="2590596" y="1273376"/>
        <a:ext cx="991006" cy="395291"/>
      </dsp:txXfrm>
    </dsp:sp>
    <dsp:sp modelId="{8F8ED6B1-AAD9-DC41-93C0-FC7471F17F6F}">
      <dsp:nvSpPr>
        <dsp:cNvPr id="0" name=""/>
        <dsp:cNvSpPr/>
      </dsp:nvSpPr>
      <dsp:spPr>
        <a:xfrm rot="5400000">
          <a:off x="3007371" y="1691462"/>
          <a:ext cx="157457" cy="18894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3029416" y="1707208"/>
        <a:ext cx="113369" cy="110220"/>
      </dsp:txXfrm>
    </dsp:sp>
    <dsp:sp modelId="{35394876-0558-0647-B2C7-F3F3751D2474}">
      <dsp:nvSpPr>
        <dsp:cNvPr id="0" name=""/>
        <dsp:cNvSpPr/>
      </dsp:nvSpPr>
      <dsp:spPr>
        <a:xfrm>
          <a:off x="2578298" y="1890909"/>
          <a:ext cx="1015602" cy="4198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latin typeface="Arial Narrow" panose="020B0606020202030204" pitchFamily="2" charset="0"/>
              <a:cs typeface="Arial Narrow" panose="020B0606020202030204" pitchFamily="2" charset="0"/>
            </a:rPr>
            <a:t>Kegiatan penelitian</a:t>
          </a:r>
        </a:p>
      </dsp:txBody>
      <dsp:txXfrm>
        <a:off x="2590596" y="1903207"/>
        <a:ext cx="991006" cy="395291"/>
      </dsp:txXfrm>
    </dsp:sp>
    <dsp:sp modelId="{D8EB0BA7-1E25-8C4E-81A7-3FE0D8A9FEBC}">
      <dsp:nvSpPr>
        <dsp:cNvPr id="0" name=""/>
        <dsp:cNvSpPr/>
      </dsp:nvSpPr>
      <dsp:spPr>
        <a:xfrm rot="5400000">
          <a:off x="3007371" y="2321293"/>
          <a:ext cx="157457" cy="18894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3029416" y="2337039"/>
        <a:ext cx="113369" cy="110220"/>
      </dsp:txXfrm>
    </dsp:sp>
    <dsp:sp modelId="{67472903-5581-0B46-8EEF-C0F1BB235F0C}">
      <dsp:nvSpPr>
        <dsp:cNvPr id="0" name=""/>
        <dsp:cNvSpPr/>
      </dsp:nvSpPr>
      <dsp:spPr>
        <a:xfrm>
          <a:off x="2578298" y="2520740"/>
          <a:ext cx="1015602" cy="4198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latin typeface="Arial Narrow" panose="020B0606020202030204" pitchFamily="2" charset="0"/>
              <a:cs typeface="Arial Narrow" panose="020B0606020202030204" pitchFamily="2" charset="0"/>
            </a:rPr>
            <a:t>Pengumpulan laporan penelitian</a:t>
          </a:r>
        </a:p>
      </dsp:txBody>
      <dsp:txXfrm>
        <a:off x="2590596" y="2533038"/>
        <a:ext cx="991006" cy="395291"/>
      </dsp:txXfrm>
    </dsp:sp>
    <dsp:sp modelId="{0A70D772-55D6-B94C-963D-28294F0EF211}">
      <dsp:nvSpPr>
        <dsp:cNvPr id="0" name=""/>
        <dsp:cNvSpPr/>
      </dsp:nvSpPr>
      <dsp:spPr>
        <a:xfrm rot="5400000">
          <a:off x="3007371" y="2951124"/>
          <a:ext cx="157457" cy="18894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3029416" y="2966870"/>
        <a:ext cx="113369" cy="110220"/>
      </dsp:txXfrm>
    </dsp:sp>
    <dsp:sp modelId="{0A8CBD82-B66B-1B4E-B85F-AEE72B32EE04}">
      <dsp:nvSpPr>
        <dsp:cNvPr id="0" name=""/>
        <dsp:cNvSpPr/>
      </dsp:nvSpPr>
      <dsp:spPr>
        <a:xfrm>
          <a:off x="2578298" y="3150570"/>
          <a:ext cx="1015602" cy="4198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latin typeface="Arial Narrow" panose="020B0606020202030204" pitchFamily="2" charset="0"/>
              <a:cs typeface="Arial Narrow" panose="020B0606020202030204" pitchFamily="2" charset="0"/>
            </a:rPr>
            <a:t>Presentasi dan publikasi penelitian </a:t>
          </a:r>
        </a:p>
      </dsp:txBody>
      <dsp:txXfrm>
        <a:off x="2590596" y="3162868"/>
        <a:ext cx="991006" cy="3952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329</Words>
  <Characters>1876</Characters>
  <Application>Microsoft Office Word</Application>
  <DocSecurity>0</DocSecurity>
  <Lines>15</Lines>
  <Paragraphs>4</Paragraphs>
  <ScaleCrop>false</ScaleCrop>
  <Company>Hewlett-Packard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Nursalim Haddise</cp:lastModifiedBy>
  <cp:revision>7</cp:revision>
  <dcterms:created xsi:type="dcterms:W3CDTF">2020-08-13T07:45:00Z</dcterms:created>
  <dcterms:modified xsi:type="dcterms:W3CDTF">2021-07-11T05:25:00Z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